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885B60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885B60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885B60" w:rsidRPr="00693E25" w:rsidTr="00A94A63">
        <w:trPr>
          <w:trHeight w:val="687"/>
        </w:trPr>
        <w:tc>
          <w:tcPr>
            <w:tcW w:w="6480" w:type="dxa"/>
          </w:tcPr>
          <w:p w:rsidR="00885B60" w:rsidRPr="00693E25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885B60" w:rsidRPr="000F74D3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885B60" w:rsidRPr="000F74D3" w:rsidRDefault="00885B60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885B60" w:rsidRPr="00693E25" w:rsidRDefault="00861E90" w:rsidP="00C14C8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C14C85">
              <w:rPr>
                <w:rFonts w:ascii="Arial" w:hAnsi="Arial" w:cs="Arial"/>
                <w:sz w:val="19"/>
                <w:szCs w:val="19"/>
              </w:rPr>
              <w:t>8</w:t>
            </w:r>
            <w:r w:rsidR="00885B60" w:rsidRPr="00885B60">
              <w:rPr>
                <w:rFonts w:ascii="Arial" w:hAnsi="Arial" w:cs="Arial"/>
                <w:sz w:val="19"/>
                <w:szCs w:val="19"/>
              </w:rPr>
              <w:t>.09.201</w:t>
            </w:r>
            <w:r w:rsidR="00C14C85">
              <w:rPr>
                <w:rFonts w:ascii="Arial" w:hAnsi="Arial" w:cs="Arial"/>
                <w:sz w:val="19"/>
                <w:szCs w:val="19"/>
              </w:rPr>
              <w:t>8</w:t>
            </w:r>
          </w:p>
        </w:tc>
      </w:tr>
    </w:tbl>
    <w:p w:rsidR="00885B60" w:rsidRDefault="00885B6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>на октябрь 201</w:t>
      </w:r>
      <w:r w:rsidR="00C14C85">
        <w:rPr>
          <w:rFonts w:ascii="Arial" w:hAnsi="Arial" w:cs="Arial"/>
          <w:b/>
          <w:bCs/>
          <w:sz w:val="19"/>
          <w:szCs w:val="19"/>
        </w:rPr>
        <w:t xml:space="preserve">8 </w:t>
      </w:r>
      <w:r w:rsidRPr="00885B60">
        <w:rPr>
          <w:rFonts w:ascii="Arial" w:hAnsi="Arial" w:cs="Arial"/>
          <w:b/>
          <w:bCs/>
          <w:sz w:val="19"/>
          <w:szCs w:val="19"/>
        </w:rPr>
        <w:t>года</w:t>
      </w:r>
    </w:p>
    <w:p w:rsidR="001E23C0" w:rsidRPr="00885B60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2C1596" w:rsidRPr="002C1596" w:rsidTr="00F47787">
        <w:tc>
          <w:tcPr>
            <w:tcW w:w="634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682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963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2C1596" w:rsidRPr="002C1596" w:rsidTr="00F47787">
        <w:tc>
          <w:tcPr>
            <w:tcW w:w="634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82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63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2C1596" w:rsidRDefault="001E23C0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9F4447" w:rsidRPr="002C1596" w:rsidTr="00F47787">
        <w:tc>
          <w:tcPr>
            <w:tcW w:w="634" w:type="pct"/>
            <w:shd w:val="clear" w:color="auto" w:fill="auto"/>
            <w:vAlign w:val="center"/>
          </w:tcPr>
          <w:p w:rsidR="009F4447" w:rsidRPr="002C1596" w:rsidRDefault="009F4447" w:rsidP="00B42113">
            <w:pPr>
              <w:spacing w:after="0" w:line="240" w:lineRule="auto"/>
              <w:ind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F4447" w:rsidRDefault="009F4447" w:rsidP="00267B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65B6E">
              <w:rPr>
                <w:rFonts w:ascii="Arial" w:hAnsi="Arial" w:cs="Arial"/>
                <w:color w:val="000000"/>
                <w:sz w:val="19"/>
                <w:szCs w:val="19"/>
              </w:rPr>
              <w:t>Областной краеведческий конкурс научно-исследовательских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665B6E">
              <w:rPr>
                <w:rFonts w:ascii="Arial" w:hAnsi="Arial" w:cs="Arial"/>
                <w:color w:val="000000"/>
                <w:sz w:val="19"/>
                <w:szCs w:val="19"/>
              </w:rPr>
              <w:t>работ обучающихся «Земля – наш общий дом»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9F4447" w:rsidRPr="00665B6E" w:rsidRDefault="009F4447" w:rsidP="009F444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(01-31.10)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F4447" w:rsidRPr="002C1596" w:rsidRDefault="009F4447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9F4447" w:rsidRPr="002C1596" w:rsidRDefault="009F4447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F4447" w:rsidRPr="002C1596" w:rsidRDefault="009F4447" w:rsidP="00267BE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Учебный корпус, </w:t>
            </w:r>
          </w:p>
          <w:p w:rsidR="009F4447" w:rsidRDefault="009F4447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№ 2, ауд. </w:t>
            </w:r>
          </w:p>
          <w:p w:rsidR="009F4447" w:rsidRDefault="009F4447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№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2C1596">
              <w:rPr>
                <w:rFonts w:ascii="Arial" w:hAnsi="Arial" w:cs="Arial"/>
                <w:sz w:val="19"/>
                <w:szCs w:val="19"/>
              </w:rPr>
              <w:t>04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:rsidR="009F4447" w:rsidRPr="002C1596" w:rsidRDefault="009F4447" w:rsidP="00267BEB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F4447" w:rsidRPr="002C1596" w:rsidRDefault="009F4447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Е.В. Соколова</w:t>
            </w:r>
          </w:p>
        </w:tc>
      </w:tr>
      <w:tr w:rsidR="009F4447" w:rsidRPr="002C1596" w:rsidTr="00F47787">
        <w:tc>
          <w:tcPr>
            <w:tcW w:w="634" w:type="pct"/>
            <w:vMerge w:val="restart"/>
            <w:shd w:val="clear" w:color="auto" w:fill="auto"/>
            <w:vAlign w:val="center"/>
          </w:tcPr>
          <w:p w:rsidR="009F4447" w:rsidRPr="002C1596" w:rsidRDefault="009F4447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9F4447" w:rsidRPr="002C1596" w:rsidRDefault="009F4447" w:rsidP="00F9076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Межведомственная профилактическая акция «Первокурсник»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9F4447" w:rsidRPr="002C1596" w:rsidRDefault="009F4447" w:rsidP="00E54385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Актовый зал, </w:t>
            </w:r>
            <w:r>
              <w:rPr>
                <w:rFonts w:ascii="Arial" w:hAnsi="Arial" w:cs="Arial"/>
                <w:bCs/>
                <w:sz w:val="19"/>
                <w:szCs w:val="19"/>
              </w:rPr>
              <w:t>14</w:t>
            </w:r>
            <w:r w:rsidRPr="002C1596">
              <w:rPr>
                <w:rFonts w:ascii="Arial" w:hAnsi="Arial" w:cs="Arial"/>
                <w:bCs/>
                <w:sz w:val="19"/>
                <w:szCs w:val="19"/>
              </w:rPr>
              <w:t>:</w:t>
            </w:r>
            <w:r>
              <w:rPr>
                <w:rFonts w:ascii="Arial" w:hAnsi="Arial" w:cs="Arial"/>
                <w:bCs/>
                <w:sz w:val="19"/>
                <w:szCs w:val="19"/>
              </w:rPr>
              <w:t>3</w:t>
            </w:r>
            <w:r w:rsidRPr="002C1596">
              <w:rPr>
                <w:rFonts w:ascii="Arial" w:hAnsi="Arial" w:cs="Arial"/>
                <w:bCs/>
                <w:sz w:val="19"/>
                <w:szCs w:val="19"/>
              </w:rPr>
              <w:t>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Г.А. Филиппчик</w:t>
            </w:r>
          </w:p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Кураторы академических групп</w:t>
            </w:r>
          </w:p>
        </w:tc>
      </w:tr>
      <w:tr w:rsidR="009F4447" w:rsidRPr="002C1596" w:rsidTr="00F47787">
        <w:tc>
          <w:tcPr>
            <w:tcW w:w="634" w:type="pct"/>
            <w:vMerge/>
            <w:shd w:val="clear" w:color="auto" w:fill="auto"/>
            <w:vAlign w:val="center"/>
          </w:tcPr>
          <w:p w:rsidR="009F4447" w:rsidRPr="002C1596" w:rsidRDefault="009F4447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9F4447" w:rsidRPr="002C1596" w:rsidRDefault="003922AD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Лекция</w:t>
            </w:r>
            <w:r w:rsidR="00536CAB">
              <w:rPr>
                <w:rFonts w:ascii="Arial" w:hAnsi="Arial" w:cs="Arial"/>
                <w:sz w:val="19"/>
                <w:szCs w:val="19"/>
              </w:rPr>
              <w:t xml:space="preserve"> по правилам пожарной безопасности</w:t>
            </w:r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="009F4447">
              <w:rPr>
                <w:rFonts w:ascii="Arial" w:hAnsi="Arial" w:cs="Arial"/>
                <w:sz w:val="19"/>
                <w:szCs w:val="19"/>
              </w:rPr>
              <w:t>Уроки выживания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  <w:r w:rsidR="009F4447">
              <w:rPr>
                <w:rFonts w:ascii="Arial" w:hAnsi="Arial" w:cs="Arial"/>
                <w:sz w:val="19"/>
                <w:szCs w:val="19"/>
              </w:rPr>
              <w:t xml:space="preserve"> (для </w:t>
            </w:r>
            <w:proofErr w:type="gramStart"/>
            <w:r w:rsidR="009F4447">
              <w:rPr>
                <w:rFonts w:ascii="Arial" w:hAnsi="Arial" w:cs="Arial"/>
                <w:sz w:val="19"/>
                <w:szCs w:val="19"/>
              </w:rPr>
              <w:t>проживающих</w:t>
            </w:r>
            <w:proofErr w:type="gramEnd"/>
            <w:r w:rsidR="009F4447">
              <w:rPr>
                <w:rFonts w:ascii="Arial" w:hAnsi="Arial" w:cs="Arial"/>
                <w:sz w:val="19"/>
                <w:szCs w:val="19"/>
              </w:rPr>
              <w:t xml:space="preserve"> в общежитии)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9F4447" w:rsidRDefault="009F4447" w:rsidP="00F9076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F4447" w:rsidRDefault="009F4447" w:rsidP="00E327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Общежитие,</w:t>
            </w:r>
          </w:p>
          <w:p w:rsidR="009F4447" w:rsidRPr="002C1596" w:rsidRDefault="009F4447" w:rsidP="00E327C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9F4447" w:rsidRDefault="009F4447" w:rsidP="00E327CA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А.М. Дубкова</w:t>
            </w:r>
          </w:p>
          <w:p w:rsidR="009F4447" w:rsidRPr="002C1596" w:rsidRDefault="009F4447" w:rsidP="00E327CA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И.В. Филиппова</w:t>
            </w:r>
          </w:p>
        </w:tc>
      </w:tr>
      <w:tr w:rsidR="009F4447" w:rsidRPr="002C1596" w:rsidTr="00F47787">
        <w:tc>
          <w:tcPr>
            <w:tcW w:w="634" w:type="pct"/>
            <w:vAlign w:val="center"/>
          </w:tcPr>
          <w:p w:rsidR="009F4447" w:rsidRPr="002C1596" w:rsidRDefault="009F4447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909" w:type="pct"/>
            <w:vAlign w:val="center"/>
          </w:tcPr>
          <w:p w:rsidR="009F4447" w:rsidRDefault="009F4447" w:rsidP="002F18CA">
            <w:pPr>
              <w:spacing w:after="0" w:line="240" w:lineRule="auto"/>
              <w:ind w:right="-7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Семинар в рамках федеральной программы </w:t>
            </w:r>
          </w:p>
          <w:p w:rsidR="009F4447" w:rsidRPr="002C1596" w:rsidRDefault="009F4447" w:rsidP="002F18CA">
            <w:pPr>
              <w:spacing w:after="0" w:line="240" w:lineRule="auto"/>
              <w:ind w:right="-7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«</w:t>
            </w:r>
            <w:proofErr w:type="spellStart"/>
            <w:proofErr w:type="gramStart"/>
            <w:r>
              <w:rPr>
                <w:rFonts w:ascii="Arial" w:hAnsi="Arial" w:cs="Arial"/>
                <w:sz w:val="19"/>
                <w:szCs w:val="19"/>
              </w:rPr>
              <w:t>Ты-предприниматель</w:t>
            </w:r>
            <w:proofErr w:type="spellEnd"/>
            <w:proofErr w:type="gramEnd"/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682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9F4447" w:rsidRPr="002C1596" w:rsidRDefault="009F4447" w:rsidP="00864EB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9F4447" w:rsidRDefault="009F4447" w:rsidP="00864EB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204,</w:t>
            </w:r>
          </w:p>
          <w:p w:rsidR="009F4447" w:rsidRPr="002C1596" w:rsidRDefault="009F4447" w:rsidP="00864EB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14:20</w:t>
            </w:r>
          </w:p>
        </w:tc>
        <w:tc>
          <w:tcPr>
            <w:tcW w:w="80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Т.И. Захарова</w:t>
            </w:r>
          </w:p>
        </w:tc>
      </w:tr>
      <w:tr w:rsidR="001A034A" w:rsidRPr="002C1596" w:rsidTr="00F47787">
        <w:trPr>
          <w:trHeight w:val="204"/>
        </w:trPr>
        <w:tc>
          <w:tcPr>
            <w:tcW w:w="634" w:type="pct"/>
            <w:vAlign w:val="center"/>
          </w:tcPr>
          <w:p w:rsidR="001A034A" w:rsidRPr="002C1596" w:rsidRDefault="001A034A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909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Мониторинг психолого-педагогической адаптации первокурсников (1 этап)</w:t>
            </w:r>
          </w:p>
        </w:tc>
        <w:tc>
          <w:tcPr>
            <w:tcW w:w="682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1A034A" w:rsidRPr="002C1596" w:rsidRDefault="001A034A" w:rsidP="00267BE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1A034A" w:rsidRDefault="001A034A" w:rsidP="00267BE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114,</w:t>
            </w:r>
          </w:p>
          <w:p w:rsidR="001A034A" w:rsidRPr="002C1596" w:rsidRDefault="001A034A" w:rsidP="00267BE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9:00</w:t>
            </w:r>
          </w:p>
        </w:tc>
        <w:tc>
          <w:tcPr>
            <w:tcW w:w="805" w:type="pct"/>
            <w:vAlign w:val="center"/>
          </w:tcPr>
          <w:p w:rsidR="001A034A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Е.В. Юдина</w:t>
            </w:r>
          </w:p>
          <w:p w:rsidR="001A034A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A034A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Кандаурова</w:t>
            </w:r>
            <w:proofErr w:type="spellEnd"/>
          </w:p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034A" w:rsidRPr="002C1596" w:rsidTr="00F47787">
        <w:tc>
          <w:tcPr>
            <w:tcW w:w="634" w:type="pct"/>
            <w:vAlign w:val="center"/>
          </w:tcPr>
          <w:p w:rsidR="001A034A" w:rsidRPr="002C1596" w:rsidRDefault="001A034A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909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pacing w:val="-1"/>
                <w:sz w:val="19"/>
                <w:szCs w:val="19"/>
              </w:rPr>
              <w:t>Праздничная программа к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</w:t>
            </w:r>
            <w:r w:rsidRPr="002C1596">
              <w:rPr>
                <w:rFonts w:ascii="Arial" w:hAnsi="Arial" w:cs="Arial"/>
                <w:spacing w:val="-1"/>
                <w:sz w:val="19"/>
                <w:szCs w:val="19"/>
              </w:rPr>
              <w:t xml:space="preserve"> Дню учителя «Примите праздничный букет»</w:t>
            </w:r>
          </w:p>
        </w:tc>
        <w:tc>
          <w:tcPr>
            <w:tcW w:w="682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1A034A" w:rsidRPr="002C1596" w:rsidRDefault="001A034A" w:rsidP="006801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Библиотечный зал,</w:t>
            </w:r>
          </w:p>
          <w:p w:rsidR="001A034A" w:rsidRPr="002C1596" w:rsidRDefault="001A034A" w:rsidP="006801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12:00</w:t>
            </w:r>
          </w:p>
          <w:p w:rsidR="001A034A" w:rsidRPr="002C1596" w:rsidRDefault="001A034A" w:rsidP="006801B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1A034A" w:rsidRPr="002C1596" w:rsidRDefault="001A034A" w:rsidP="006801B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Г.А. Филиппчик</w:t>
            </w:r>
          </w:p>
          <w:p w:rsidR="001A034A" w:rsidRPr="002C1596" w:rsidRDefault="001A034A" w:rsidP="006801B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Студенческий совет</w:t>
            </w:r>
          </w:p>
        </w:tc>
      </w:tr>
      <w:tr w:rsidR="001A034A" w:rsidRPr="002C1596" w:rsidTr="00F47787">
        <w:tc>
          <w:tcPr>
            <w:tcW w:w="634" w:type="pct"/>
            <w:vAlign w:val="center"/>
          </w:tcPr>
          <w:p w:rsidR="001A034A" w:rsidRPr="002C1596" w:rsidRDefault="001A034A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909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red"/>
              </w:rPr>
            </w:pPr>
          </w:p>
        </w:tc>
        <w:tc>
          <w:tcPr>
            <w:tcW w:w="682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034A" w:rsidRPr="002C1596" w:rsidTr="00F47787">
        <w:tc>
          <w:tcPr>
            <w:tcW w:w="634" w:type="pct"/>
            <w:vAlign w:val="center"/>
          </w:tcPr>
          <w:p w:rsidR="001A034A" w:rsidRPr="002C1596" w:rsidRDefault="001A034A" w:rsidP="00B42113">
            <w:pPr>
              <w:spacing w:after="0" w:line="240" w:lineRule="auto"/>
              <w:ind w:right="-108"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909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034A" w:rsidRPr="002C1596" w:rsidTr="00F47787">
        <w:tc>
          <w:tcPr>
            <w:tcW w:w="634" w:type="pct"/>
            <w:shd w:val="clear" w:color="auto" w:fill="auto"/>
            <w:vAlign w:val="center"/>
          </w:tcPr>
          <w:p w:rsidR="001A034A" w:rsidRPr="002C1596" w:rsidRDefault="001A034A" w:rsidP="00B42113">
            <w:pPr>
              <w:spacing w:after="0" w:line="240" w:lineRule="auto"/>
              <w:ind w:left="-178" w:right="-99" w:firstLine="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034A" w:rsidRPr="002C1596" w:rsidTr="00F47787">
        <w:tc>
          <w:tcPr>
            <w:tcW w:w="634" w:type="pct"/>
            <w:shd w:val="clear" w:color="auto" w:fill="auto"/>
            <w:vAlign w:val="center"/>
          </w:tcPr>
          <w:p w:rsidR="001A034A" w:rsidRPr="002C1596" w:rsidRDefault="001A034A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Методический семинар «Инновационные технологии образовательного процесса в высшей школе»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1A034A" w:rsidRPr="002C1596" w:rsidRDefault="001A034A" w:rsidP="006E0AB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1A034A" w:rsidRPr="002C1596" w:rsidRDefault="001A034A" w:rsidP="002628B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1A034A" w:rsidRDefault="001A034A" w:rsidP="002628B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204,</w:t>
            </w:r>
          </w:p>
          <w:p w:rsidR="001A034A" w:rsidRPr="002C1596" w:rsidRDefault="001A034A" w:rsidP="002628B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14:20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1A034A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Е.В. Юдина</w:t>
            </w:r>
          </w:p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Кандаурова</w:t>
            </w:r>
            <w:proofErr w:type="spellEnd"/>
          </w:p>
        </w:tc>
      </w:tr>
      <w:tr w:rsidR="001A034A" w:rsidRPr="002C1596" w:rsidTr="00F47787">
        <w:tc>
          <w:tcPr>
            <w:tcW w:w="634" w:type="pct"/>
            <w:vAlign w:val="center"/>
          </w:tcPr>
          <w:p w:rsidR="001A034A" w:rsidRPr="002C1596" w:rsidRDefault="001A034A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909" w:type="pct"/>
            <w:vAlign w:val="center"/>
          </w:tcPr>
          <w:p w:rsidR="001A034A" w:rsidRPr="002C1596" w:rsidRDefault="001A034A" w:rsidP="000D73D4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Научно-производственная конференция по итогам производственной практики по направлению подготовки 35.03.04 Агрономия</w:t>
            </w:r>
          </w:p>
        </w:tc>
        <w:tc>
          <w:tcPr>
            <w:tcW w:w="682" w:type="pct"/>
            <w:vAlign w:val="center"/>
          </w:tcPr>
          <w:p w:rsidR="001A034A" w:rsidRPr="002C1596" w:rsidRDefault="001A034A" w:rsidP="00795E3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1A034A" w:rsidRPr="002C1596" w:rsidRDefault="001A034A" w:rsidP="00795E3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1A034A" w:rsidRPr="002C1596" w:rsidRDefault="001A034A" w:rsidP="00487BC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1A034A" w:rsidRDefault="001A034A" w:rsidP="00487BC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204,</w:t>
            </w:r>
          </w:p>
          <w:p w:rsidR="001A034A" w:rsidRPr="002C1596" w:rsidRDefault="001A034A" w:rsidP="000D73D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09:00</w:t>
            </w:r>
          </w:p>
        </w:tc>
        <w:tc>
          <w:tcPr>
            <w:tcW w:w="805" w:type="pct"/>
            <w:vAlign w:val="center"/>
          </w:tcPr>
          <w:p w:rsidR="001A034A" w:rsidRDefault="001A034A" w:rsidP="000D73D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А.В. Красовская</w:t>
            </w:r>
          </w:p>
          <w:p w:rsidR="001A034A" w:rsidRPr="002C1596" w:rsidRDefault="001A034A" w:rsidP="000D73D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</w:tc>
      </w:tr>
    </w:tbl>
    <w:p w:rsidR="001D0A6B" w:rsidRPr="004B7D02" w:rsidRDefault="001D0A6B" w:rsidP="004B7D02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  <w:r w:rsidR="004B7D02" w:rsidRPr="004B7D02">
        <w:rPr>
          <w:rFonts w:ascii="Times New Roman" w:hAnsi="Times New Roman" w:cs="Times New Roman"/>
        </w:rPr>
        <w:lastRenderedPageBreak/>
        <w:t>Продолжение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1D0A6B" w:rsidRPr="004427C2" w:rsidTr="001D0A6B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A6B" w:rsidRPr="004427C2" w:rsidRDefault="001D0A6B" w:rsidP="004427C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27C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A6B" w:rsidRPr="004427C2" w:rsidRDefault="001D0A6B" w:rsidP="004427C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27C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A6B" w:rsidRPr="004427C2" w:rsidRDefault="001D0A6B" w:rsidP="004427C2">
            <w:pPr>
              <w:spacing w:after="0" w:line="240" w:lineRule="auto"/>
              <w:ind w:left="-111" w:right="-70" w:firstLine="11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27C2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A6B" w:rsidRPr="004427C2" w:rsidRDefault="001D0A6B" w:rsidP="004427C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27C2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A6B" w:rsidRPr="004427C2" w:rsidRDefault="001D0A6B" w:rsidP="004427C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27C2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A6B" w:rsidRPr="004427C2" w:rsidRDefault="001D0A6B" w:rsidP="004427C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27C2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A6B" w:rsidRPr="004427C2" w:rsidRDefault="001D0A6B" w:rsidP="004427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427C2">
              <w:rPr>
                <w:rFonts w:ascii="Arial" w:hAnsi="Arial" w:cs="Arial"/>
                <w:bCs/>
                <w:sz w:val="19"/>
                <w:szCs w:val="19"/>
              </w:rPr>
              <w:t>7</w:t>
            </w:r>
          </w:p>
        </w:tc>
      </w:tr>
      <w:tr w:rsidR="001A034A" w:rsidRPr="002C1596" w:rsidTr="00F47787">
        <w:tc>
          <w:tcPr>
            <w:tcW w:w="634" w:type="pct"/>
            <w:vAlign w:val="center"/>
          </w:tcPr>
          <w:p w:rsidR="001A034A" w:rsidRPr="002C1596" w:rsidRDefault="001A034A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909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ind w:left="-111" w:right="-70" w:firstLine="11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1A034A" w:rsidRPr="002C1596" w:rsidRDefault="001A034A" w:rsidP="009F444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Городской фестиваль студенческого кино «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ГорНОстай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» в рамках Дня первокурсника - 2018</w:t>
            </w:r>
          </w:p>
        </w:tc>
        <w:tc>
          <w:tcPr>
            <w:tcW w:w="742" w:type="pct"/>
            <w:vAlign w:val="center"/>
          </w:tcPr>
          <w:p w:rsidR="001A034A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КДЦ «Север»</w:t>
            </w:r>
          </w:p>
          <w:p w:rsidR="001A034A" w:rsidRPr="002C1596" w:rsidRDefault="001A034A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18:00</w:t>
            </w:r>
          </w:p>
        </w:tc>
        <w:tc>
          <w:tcPr>
            <w:tcW w:w="805" w:type="pct"/>
            <w:vAlign w:val="center"/>
          </w:tcPr>
          <w:p w:rsidR="001A034A" w:rsidRPr="002C1596" w:rsidRDefault="001A034A" w:rsidP="00267BEB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Г.А. Филиппчик</w:t>
            </w:r>
          </w:p>
          <w:p w:rsidR="001A034A" w:rsidRPr="002C1596" w:rsidRDefault="001A034A" w:rsidP="00267BEB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9F4447" w:rsidRPr="002C1596" w:rsidTr="00F47787">
        <w:tc>
          <w:tcPr>
            <w:tcW w:w="634" w:type="pct"/>
            <w:vAlign w:val="center"/>
          </w:tcPr>
          <w:p w:rsidR="009F4447" w:rsidRPr="002C1596" w:rsidRDefault="009F4447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909" w:type="pct"/>
            <w:vAlign w:val="center"/>
          </w:tcPr>
          <w:p w:rsidR="009F4447" w:rsidRPr="002C1596" w:rsidRDefault="009F4447" w:rsidP="00FA025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Праздничная программа </w:t>
            </w:r>
            <w:r w:rsidR="00144D3A" w:rsidRPr="002C1596">
              <w:rPr>
                <w:rFonts w:ascii="Arial" w:hAnsi="Arial" w:cs="Arial"/>
                <w:sz w:val="19"/>
                <w:szCs w:val="19"/>
              </w:rPr>
              <w:t>ко Дню работника сельского хозяйства и перерабатывающей промышленности</w:t>
            </w:r>
            <w:r w:rsidR="00144D3A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«Золотая осень»</w:t>
            </w:r>
          </w:p>
        </w:tc>
        <w:tc>
          <w:tcPr>
            <w:tcW w:w="682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9F4447" w:rsidRPr="002C1596" w:rsidRDefault="009F4447" w:rsidP="00B42113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 xml:space="preserve">Актовый зал, </w:t>
            </w:r>
            <w:r>
              <w:rPr>
                <w:rFonts w:ascii="Arial" w:hAnsi="Arial" w:cs="Arial"/>
                <w:bCs/>
                <w:sz w:val="19"/>
                <w:szCs w:val="19"/>
              </w:rPr>
              <w:t>14</w:t>
            </w:r>
            <w:r w:rsidRPr="002C1596">
              <w:rPr>
                <w:rFonts w:ascii="Arial" w:hAnsi="Arial" w:cs="Arial"/>
                <w:bCs/>
                <w:sz w:val="19"/>
                <w:szCs w:val="19"/>
              </w:rPr>
              <w:t>:</w:t>
            </w:r>
            <w:r>
              <w:rPr>
                <w:rFonts w:ascii="Arial" w:hAnsi="Arial" w:cs="Arial"/>
                <w:bCs/>
                <w:sz w:val="19"/>
                <w:szCs w:val="19"/>
              </w:rPr>
              <w:t>3</w:t>
            </w:r>
            <w:r w:rsidRPr="002C1596">
              <w:rPr>
                <w:rFonts w:ascii="Arial" w:hAnsi="Arial" w:cs="Arial"/>
                <w:bCs/>
                <w:sz w:val="19"/>
                <w:szCs w:val="19"/>
              </w:rPr>
              <w:t>0</w:t>
            </w:r>
          </w:p>
        </w:tc>
        <w:tc>
          <w:tcPr>
            <w:tcW w:w="80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С.Н.Александрова</w:t>
            </w:r>
          </w:p>
        </w:tc>
      </w:tr>
      <w:tr w:rsidR="009F4447" w:rsidRPr="002C1596" w:rsidTr="00F47787">
        <w:tc>
          <w:tcPr>
            <w:tcW w:w="634" w:type="pct"/>
            <w:vAlign w:val="center"/>
          </w:tcPr>
          <w:p w:rsidR="009F4447" w:rsidRPr="002C1596" w:rsidRDefault="009F4447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909" w:type="pct"/>
            <w:vAlign w:val="center"/>
          </w:tcPr>
          <w:p w:rsidR="009F4447" w:rsidRPr="00665B6E" w:rsidRDefault="009F4447" w:rsidP="00665B6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9F4447" w:rsidRPr="002C1596" w:rsidRDefault="009F4447" w:rsidP="00665B6E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F4447" w:rsidRPr="002C1596" w:rsidTr="00F47787">
        <w:tc>
          <w:tcPr>
            <w:tcW w:w="634" w:type="pct"/>
            <w:vAlign w:val="center"/>
          </w:tcPr>
          <w:p w:rsidR="009F4447" w:rsidRPr="002C1596" w:rsidRDefault="009F4447" w:rsidP="00B42113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909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F4447" w:rsidRPr="002C1596" w:rsidTr="00F47787">
        <w:tc>
          <w:tcPr>
            <w:tcW w:w="634" w:type="pct"/>
            <w:shd w:val="clear" w:color="auto" w:fill="auto"/>
            <w:vAlign w:val="center"/>
          </w:tcPr>
          <w:p w:rsidR="009F4447" w:rsidRPr="002C1596" w:rsidRDefault="009F4447" w:rsidP="00B42113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F4447" w:rsidRPr="002C1596" w:rsidRDefault="009F4447" w:rsidP="00A4331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Час полезной информации «Права студента»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F4447" w:rsidRPr="002C1596" w:rsidRDefault="009F4447" w:rsidP="00643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Библиотечный зал,</w:t>
            </w:r>
          </w:p>
          <w:p w:rsidR="009F4447" w:rsidRPr="002C1596" w:rsidRDefault="009F4447" w:rsidP="0064357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12:</w:t>
            </w:r>
            <w:r>
              <w:rPr>
                <w:rFonts w:ascii="Arial" w:hAnsi="Arial" w:cs="Arial"/>
                <w:bCs/>
                <w:sz w:val="19"/>
                <w:szCs w:val="19"/>
              </w:rPr>
              <w:t>4</w:t>
            </w:r>
            <w:r w:rsidRPr="002C1596">
              <w:rPr>
                <w:rFonts w:ascii="Arial" w:hAnsi="Arial" w:cs="Arial"/>
                <w:bCs/>
                <w:sz w:val="19"/>
                <w:szCs w:val="19"/>
              </w:rPr>
              <w:t>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О.А. Копытова</w:t>
            </w:r>
          </w:p>
        </w:tc>
      </w:tr>
      <w:tr w:rsidR="009F4447" w:rsidRPr="002C1596" w:rsidTr="00F47787">
        <w:tc>
          <w:tcPr>
            <w:tcW w:w="634" w:type="pct"/>
            <w:shd w:val="clear" w:color="auto" w:fill="auto"/>
            <w:vAlign w:val="center"/>
          </w:tcPr>
          <w:p w:rsidR="009F4447" w:rsidRPr="002C1596" w:rsidRDefault="009F4447" w:rsidP="00B42113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F4447" w:rsidRPr="002C1596" w:rsidRDefault="009F4447" w:rsidP="00A4331E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Круглый стол по итогам учебной практики по геодезии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F4447" w:rsidRPr="002C1596" w:rsidRDefault="009F4447" w:rsidP="00267BE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9F4447" w:rsidRDefault="009F4447" w:rsidP="00267BE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109,</w:t>
            </w:r>
          </w:p>
          <w:p w:rsidR="009F4447" w:rsidRPr="002C1596" w:rsidRDefault="009F4447" w:rsidP="007B21C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Банкрутенко</w:t>
            </w:r>
            <w:proofErr w:type="spellEnd"/>
          </w:p>
        </w:tc>
      </w:tr>
      <w:tr w:rsidR="009F4447" w:rsidRPr="002C1596" w:rsidTr="00F47787">
        <w:tc>
          <w:tcPr>
            <w:tcW w:w="634" w:type="pct"/>
            <w:shd w:val="clear" w:color="auto" w:fill="auto"/>
            <w:vAlign w:val="center"/>
          </w:tcPr>
          <w:p w:rsidR="009F4447" w:rsidRPr="002C1596" w:rsidRDefault="009F4447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F4447" w:rsidRPr="002C1596" w:rsidRDefault="009F4447" w:rsidP="00536CAB">
            <w:pPr>
              <w:spacing w:after="0" w:line="240" w:lineRule="auto"/>
              <w:ind w:left="-106" w:right="-70" w:firstLine="10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Экскурсия в </w:t>
            </w:r>
            <w:r w:rsidR="00536CAB">
              <w:rPr>
                <w:rFonts w:ascii="Arial" w:hAnsi="Arial" w:cs="Arial"/>
                <w:sz w:val="19"/>
                <w:szCs w:val="19"/>
              </w:rPr>
              <w:t>ПАО «МРСК Сибири»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К.В.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Павлюченко</w:t>
            </w:r>
            <w:proofErr w:type="spellEnd"/>
          </w:p>
        </w:tc>
      </w:tr>
      <w:tr w:rsidR="009F4447" w:rsidRPr="002C1596" w:rsidTr="00F47787">
        <w:tc>
          <w:tcPr>
            <w:tcW w:w="634" w:type="pct"/>
            <w:vAlign w:val="center"/>
          </w:tcPr>
          <w:p w:rsidR="009F4447" w:rsidRPr="002C1596" w:rsidRDefault="009F4447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909" w:type="pct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Интел</w:t>
            </w:r>
            <w:r w:rsidR="003922AD">
              <w:rPr>
                <w:rFonts w:ascii="Arial" w:hAnsi="Arial" w:cs="Arial"/>
                <w:sz w:val="19"/>
                <w:szCs w:val="19"/>
              </w:rPr>
              <w:t>л</w:t>
            </w:r>
            <w:r>
              <w:rPr>
                <w:rFonts w:ascii="Arial" w:hAnsi="Arial" w:cs="Arial"/>
                <w:sz w:val="19"/>
                <w:szCs w:val="19"/>
              </w:rPr>
              <w:t xml:space="preserve">ектуальный турнир «Знатоки истории </w:t>
            </w:r>
            <w:r w:rsidR="00A049B2">
              <w:rPr>
                <w:rFonts w:ascii="Arial" w:hAnsi="Arial" w:cs="Arial"/>
                <w:sz w:val="19"/>
                <w:szCs w:val="19"/>
              </w:rPr>
              <w:t xml:space="preserve">филиала </w:t>
            </w:r>
            <w:r>
              <w:rPr>
                <w:rFonts w:ascii="Arial" w:hAnsi="Arial" w:cs="Arial"/>
                <w:sz w:val="19"/>
                <w:szCs w:val="19"/>
              </w:rPr>
              <w:t>Омского ГАУ»</w:t>
            </w:r>
          </w:p>
        </w:tc>
        <w:tc>
          <w:tcPr>
            <w:tcW w:w="682" w:type="pct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9F4447" w:rsidRDefault="009F4447" w:rsidP="00267BE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Общежитие,</w:t>
            </w:r>
          </w:p>
          <w:p w:rsidR="009F4447" w:rsidRDefault="009F4447" w:rsidP="007A4B6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кабинет истории,</w:t>
            </w:r>
          </w:p>
          <w:p w:rsidR="009F4447" w:rsidRPr="002C1596" w:rsidRDefault="009F4447" w:rsidP="00267BE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13:00</w:t>
            </w:r>
          </w:p>
        </w:tc>
        <w:tc>
          <w:tcPr>
            <w:tcW w:w="80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Е.В. Соколова</w:t>
            </w:r>
          </w:p>
        </w:tc>
      </w:tr>
      <w:tr w:rsidR="009F4447" w:rsidRPr="002C1596" w:rsidTr="00F47787">
        <w:tc>
          <w:tcPr>
            <w:tcW w:w="634" w:type="pct"/>
            <w:vAlign w:val="center"/>
          </w:tcPr>
          <w:p w:rsidR="009F4447" w:rsidRPr="002C1596" w:rsidRDefault="009F4447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909" w:type="pct"/>
            <w:vAlign w:val="center"/>
          </w:tcPr>
          <w:p w:rsidR="009F4447" w:rsidRPr="002C1596" w:rsidRDefault="009F4447" w:rsidP="008D55F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9F4447" w:rsidRPr="002C1596" w:rsidRDefault="009F4447" w:rsidP="00864EB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F4447" w:rsidRPr="002C1596" w:rsidTr="00F47787">
        <w:tc>
          <w:tcPr>
            <w:tcW w:w="634" w:type="pct"/>
            <w:vAlign w:val="center"/>
          </w:tcPr>
          <w:p w:rsidR="009F4447" w:rsidRPr="002C1596" w:rsidRDefault="009F4447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909" w:type="pct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ind w:left="-48" w:right="-61" w:firstLine="4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F4447" w:rsidRPr="002C1596" w:rsidTr="00F47787">
        <w:tc>
          <w:tcPr>
            <w:tcW w:w="634" w:type="pct"/>
            <w:vAlign w:val="center"/>
          </w:tcPr>
          <w:p w:rsidR="009F4447" w:rsidRPr="002C1596" w:rsidRDefault="009F4447" w:rsidP="00B42113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21</w:t>
            </w:r>
          </w:p>
        </w:tc>
        <w:tc>
          <w:tcPr>
            <w:tcW w:w="909" w:type="pct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ind w:right="-81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F4447" w:rsidRPr="002C1596" w:rsidTr="00F47787">
        <w:tc>
          <w:tcPr>
            <w:tcW w:w="634" w:type="pct"/>
            <w:shd w:val="clear" w:color="auto" w:fill="auto"/>
            <w:vAlign w:val="center"/>
          </w:tcPr>
          <w:p w:rsidR="009F4447" w:rsidRPr="002C1596" w:rsidRDefault="009F4447" w:rsidP="00B4211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9F4447" w:rsidRPr="002C1596" w:rsidRDefault="009F444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F4447" w:rsidRPr="002C1596" w:rsidRDefault="009F444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A59B7" w:rsidRPr="002C1596" w:rsidTr="00F47787">
        <w:tc>
          <w:tcPr>
            <w:tcW w:w="634" w:type="pct"/>
            <w:vMerge w:val="restart"/>
            <w:shd w:val="clear" w:color="auto" w:fill="auto"/>
            <w:vAlign w:val="center"/>
          </w:tcPr>
          <w:p w:rsidR="000A59B7" w:rsidRPr="002C1596" w:rsidRDefault="000A59B7" w:rsidP="00F328E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z w:val="19"/>
                <w:szCs w:val="19"/>
              </w:rPr>
              <w:t>т</w:t>
            </w:r>
            <w:r w:rsidRPr="002C1596">
              <w:rPr>
                <w:rFonts w:ascii="Arial" w:hAnsi="Arial" w:cs="Arial"/>
                <w:sz w:val="19"/>
                <w:szCs w:val="19"/>
              </w:rPr>
              <w:t>орник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0A59B7" w:rsidRPr="002C1596" w:rsidRDefault="000A59B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0A59B7" w:rsidRPr="002C1596" w:rsidRDefault="000A59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0A59B7" w:rsidRPr="002C1596" w:rsidRDefault="000A59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A59B7" w:rsidRPr="002C1596" w:rsidRDefault="000A59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Городской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квиз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«Делаем ставку на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умных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0A59B7" w:rsidRPr="002C1596" w:rsidRDefault="000A59B7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МБУК «ТЦБС», 15:00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0A59B7" w:rsidRPr="002C1596" w:rsidRDefault="000A59B7" w:rsidP="00F47787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Г.А. Филиппчик</w:t>
            </w:r>
          </w:p>
          <w:p w:rsidR="000A59B7" w:rsidRPr="002C1596" w:rsidRDefault="000A59B7" w:rsidP="003465F9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0A59B7" w:rsidRPr="002C1596" w:rsidTr="00F47787">
        <w:tc>
          <w:tcPr>
            <w:tcW w:w="634" w:type="pct"/>
            <w:vMerge/>
            <w:shd w:val="clear" w:color="auto" w:fill="auto"/>
            <w:vAlign w:val="center"/>
          </w:tcPr>
          <w:p w:rsidR="000A59B7" w:rsidRPr="002C1596" w:rsidRDefault="000A59B7" w:rsidP="00F328E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A59B7" w:rsidRPr="002C1596" w:rsidRDefault="000A59B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0A59B7" w:rsidRPr="002C1596" w:rsidRDefault="000A59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Презентация </w:t>
            </w:r>
            <w:r w:rsidR="00A049B2">
              <w:rPr>
                <w:rFonts w:ascii="Arial" w:hAnsi="Arial" w:cs="Arial"/>
                <w:sz w:val="19"/>
                <w:szCs w:val="19"/>
              </w:rPr>
              <w:t xml:space="preserve">рукописи </w:t>
            </w:r>
            <w:r>
              <w:rPr>
                <w:rFonts w:ascii="Arial" w:hAnsi="Arial" w:cs="Arial"/>
                <w:sz w:val="19"/>
                <w:szCs w:val="19"/>
              </w:rPr>
              <w:t>монографии «Храмы родной земли»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0A59B7" w:rsidRPr="002C1596" w:rsidRDefault="000A59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0A59B7" w:rsidRDefault="000A59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0A59B7" w:rsidRPr="002C1596" w:rsidRDefault="000A59B7" w:rsidP="00267BE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0A59B7" w:rsidRDefault="000A59B7" w:rsidP="00267BE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204,</w:t>
            </w:r>
          </w:p>
          <w:p w:rsidR="000A59B7" w:rsidRPr="002C1596" w:rsidRDefault="000A59B7" w:rsidP="00267BE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14:20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0A59B7" w:rsidRDefault="000A59B7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Е.В. Юдина</w:t>
            </w:r>
          </w:p>
          <w:p w:rsidR="000A59B7" w:rsidRDefault="000A59B7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Е.В. Соколова</w:t>
            </w:r>
          </w:p>
          <w:p w:rsidR="000A59B7" w:rsidRPr="002C1596" w:rsidRDefault="000A59B7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Банкрутенко</w:t>
            </w:r>
            <w:proofErr w:type="spellEnd"/>
          </w:p>
        </w:tc>
      </w:tr>
      <w:tr w:rsidR="000A59B7" w:rsidRPr="002C1596" w:rsidTr="00F47787">
        <w:trPr>
          <w:trHeight w:val="281"/>
        </w:trPr>
        <w:tc>
          <w:tcPr>
            <w:tcW w:w="634" w:type="pct"/>
            <w:vMerge w:val="restart"/>
            <w:vAlign w:val="center"/>
          </w:tcPr>
          <w:p w:rsidR="000A59B7" w:rsidRPr="002C1596" w:rsidRDefault="000A59B7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0A59B7" w:rsidRPr="002C1596" w:rsidRDefault="000A59B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909" w:type="pct"/>
            <w:vAlign w:val="center"/>
          </w:tcPr>
          <w:p w:rsidR="000A59B7" w:rsidRPr="002C1596" w:rsidRDefault="000A59B7" w:rsidP="00061614">
            <w:pPr>
              <w:spacing w:after="0" w:line="240" w:lineRule="auto"/>
              <w:ind w:left="-2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0A59B7" w:rsidRPr="002C1596" w:rsidRDefault="000A59B7" w:rsidP="0017479C">
            <w:pPr>
              <w:spacing w:after="0" w:line="240" w:lineRule="auto"/>
              <w:ind w:left="-77" w:right="-12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0A59B7" w:rsidRPr="002C1596" w:rsidRDefault="000A59B7" w:rsidP="003922A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Подведение итогов волонтерской деятельности за 2017</w:t>
            </w:r>
            <w:r w:rsidR="003922AD">
              <w:rPr>
                <w:rFonts w:ascii="Arial" w:hAnsi="Arial" w:cs="Arial"/>
                <w:sz w:val="19"/>
                <w:szCs w:val="19"/>
              </w:rPr>
              <w:t>/</w:t>
            </w:r>
            <w:r>
              <w:rPr>
                <w:rFonts w:ascii="Arial" w:hAnsi="Arial" w:cs="Arial"/>
                <w:sz w:val="19"/>
                <w:szCs w:val="19"/>
              </w:rPr>
              <w:t xml:space="preserve">2018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уч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год. Награждение активистов волонтерских отрядов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г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. Тар</w:t>
            </w:r>
            <w:r w:rsidR="003922AD">
              <w:rPr>
                <w:rFonts w:ascii="Arial" w:hAnsi="Arial" w:cs="Arial"/>
                <w:sz w:val="19"/>
                <w:szCs w:val="19"/>
              </w:rPr>
              <w:t>ы</w:t>
            </w:r>
          </w:p>
        </w:tc>
        <w:tc>
          <w:tcPr>
            <w:tcW w:w="742" w:type="pct"/>
            <w:vAlign w:val="center"/>
          </w:tcPr>
          <w:p w:rsidR="000A59B7" w:rsidRPr="002C1596" w:rsidRDefault="000A59B7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МБУК «ТЦБС», 15:00</w:t>
            </w:r>
          </w:p>
        </w:tc>
        <w:tc>
          <w:tcPr>
            <w:tcW w:w="805" w:type="pct"/>
            <w:vAlign w:val="center"/>
          </w:tcPr>
          <w:p w:rsidR="000A59B7" w:rsidRPr="002C1596" w:rsidRDefault="000A59B7" w:rsidP="00B4211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Г.А. Филиппчик</w:t>
            </w:r>
          </w:p>
          <w:p w:rsidR="000A59B7" w:rsidRPr="002C1596" w:rsidRDefault="000A59B7" w:rsidP="00B4211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0A59B7" w:rsidRPr="002C1596" w:rsidTr="00F47787">
        <w:trPr>
          <w:trHeight w:val="281"/>
        </w:trPr>
        <w:tc>
          <w:tcPr>
            <w:tcW w:w="634" w:type="pct"/>
            <w:vMerge/>
            <w:vAlign w:val="center"/>
          </w:tcPr>
          <w:p w:rsidR="000A59B7" w:rsidRPr="002C1596" w:rsidRDefault="000A59B7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Merge/>
            <w:vAlign w:val="center"/>
          </w:tcPr>
          <w:p w:rsidR="000A59B7" w:rsidRPr="002C1596" w:rsidRDefault="000A59B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9" w:type="pct"/>
            <w:vAlign w:val="center"/>
          </w:tcPr>
          <w:p w:rsidR="000A59B7" w:rsidRPr="002C1596" w:rsidRDefault="000A59B7" w:rsidP="00061614">
            <w:pPr>
              <w:spacing w:after="0" w:line="240" w:lineRule="auto"/>
              <w:ind w:left="-2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Заседание ученого совета</w:t>
            </w:r>
          </w:p>
        </w:tc>
        <w:tc>
          <w:tcPr>
            <w:tcW w:w="682" w:type="pct"/>
            <w:vAlign w:val="center"/>
          </w:tcPr>
          <w:p w:rsidR="000A59B7" w:rsidRPr="002C1596" w:rsidRDefault="000A59B7" w:rsidP="0017479C">
            <w:pPr>
              <w:spacing w:after="0" w:line="240" w:lineRule="auto"/>
              <w:ind w:left="-77" w:right="-12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0A59B7" w:rsidRDefault="000A59B7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0A59B7" w:rsidRPr="00275AB0" w:rsidRDefault="000A59B7" w:rsidP="0003118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0A59B7" w:rsidRPr="00275AB0" w:rsidRDefault="000A59B7" w:rsidP="0003118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№ 1, ауд. №103,</w:t>
            </w:r>
          </w:p>
          <w:p w:rsidR="000A59B7" w:rsidRDefault="000A59B7" w:rsidP="0079624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75AB0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275AB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05" w:type="pct"/>
            <w:vAlign w:val="center"/>
          </w:tcPr>
          <w:p w:rsidR="000A59B7" w:rsidRPr="002C1596" w:rsidRDefault="000A59B7" w:rsidP="00B42113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Е.В. Юдина</w:t>
            </w:r>
          </w:p>
        </w:tc>
      </w:tr>
      <w:tr w:rsidR="000A59B7" w:rsidRPr="002C1596" w:rsidTr="00F47787">
        <w:trPr>
          <w:trHeight w:val="281"/>
        </w:trPr>
        <w:tc>
          <w:tcPr>
            <w:tcW w:w="634" w:type="pct"/>
            <w:vMerge/>
            <w:vAlign w:val="center"/>
          </w:tcPr>
          <w:p w:rsidR="000A59B7" w:rsidRPr="002C1596" w:rsidRDefault="000A59B7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Merge/>
            <w:vAlign w:val="center"/>
          </w:tcPr>
          <w:p w:rsidR="000A59B7" w:rsidRPr="002C1596" w:rsidRDefault="000A59B7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9" w:type="pct"/>
            <w:vAlign w:val="center"/>
          </w:tcPr>
          <w:p w:rsidR="000A59B7" w:rsidRPr="002C1596" w:rsidRDefault="000A59B7" w:rsidP="00301983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Научно-производственная конференция по итогам производственной практики по направлению подготовки 35.03.06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Агроинженерия</w:t>
            </w:r>
            <w:proofErr w:type="spellEnd"/>
          </w:p>
        </w:tc>
        <w:tc>
          <w:tcPr>
            <w:tcW w:w="682" w:type="pct"/>
            <w:vAlign w:val="center"/>
          </w:tcPr>
          <w:p w:rsidR="000A59B7" w:rsidRPr="002C1596" w:rsidRDefault="000A59B7" w:rsidP="00267BE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0A59B7" w:rsidRPr="002C1596" w:rsidRDefault="000A59B7" w:rsidP="00267BE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0A59B7" w:rsidRPr="002C1596" w:rsidRDefault="000A59B7" w:rsidP="00267BE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0A59B7" w:rsidRDefault="000A59B7" w:rsidP="00267BE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204,</w:t>
            </w:r>
          </w:p>
          <w:p w:rsidR="000A59B7" w:rsidRPr="002C1596" w:rsidRDefault="000A59B7" w:rsidP="00267BE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09:00</w:t>
            </w:r>
          </w:p>
        </w:tc>
        <w:tc>
          <w:tcPr>
            <w:tcW w:w="805" w:type="pct"/>
            <w:vAlign w:val="center"/>
          </w:tcPr>
          <w:p w:rsidR="000A59B7" w:rsidRDefault="000A59B7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Яцунов</w:t>
            </w:r>
            <w:proofErr w:type="spellEnd"/>
          </w:p>
          <w:p w:rsidR="000A59B7" w:rsidRPr="002C1596" w:rsidRDefault="000A59B7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В.С. Коваль</w:t>
            </w:r>
          </w:p>
        </w:tc>
      </w:tr>
    </w:tbl>
    <w:p w:rsidR="001D0A6B" w:rsidRPr="004B7D02" w:rsidRDefault="001D0A6B" w:rsidP="004B7D02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  <w:r w:rsidR="004B7D02" w:rsidRPr="004B7D02">
        <w:rPr>
          <w:rFonts w:ascii="Times New Roman" w:hAnsi="Times New Roman" w:cs="Times New Roman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1D0A6B" w:rsidRPr="004427C2" w:rsidTr="001D0A6B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A6B" w:rsidRPr="004427C2" w:rsidRDefault="001D0A6B" w:rsidP="001D0A6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27C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A6B" w:rsidRPr="004427C2" w:rsidRDefault="001D0A6B" w:rsidP="001D0A6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27C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A6B" w:rsidRPr="004427C2" w:rsidRDefault="001D0A6B" w:rsidP="001D0A6B">
            <w:pPr>
              <w:spacing w:after="0" w:line="240" w:lineRule="auto"/>
              <w:ind w:left="-29" w:firstLine="29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427C2">
              <w:rPr>
                <w:rFonts w:ascii="Arial" w:hAnsi="Arial" w:cs="Arial"/>
                <w:bCs/>
                <w:sz w:val="19"/>
                <w:szCs w:val="19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A6B" w:rsidRPr="004427C2" w:rsidRDefault="001D0A6B" w:rsidP="001D0A6B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27C2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A6B" w:rsidRPr="004427C2" w:rsidRDefault="001D0A6B" w:rsidP="001D0A6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27C2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A6B" w:rsidRPr="004427C2" w:rsidRDefault="001D0A6B" w:rsidP="001D0A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427C2">
              <w:rPr>
                <w:rFonts w:ascii="Arial" w:hAnsi="Arial" w:cs="Arial"/>
                <w:bCs/>
                <w:sz w:val="19"/>
                <w:szCs w:val="19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A6B" w:rsidRPr="004427C2" w:rsidRDefault="001D0A6B" w:rsidP="001D0A6B">
            <w:pPr>
              <w:shd w:val="clear" w:color="auto" w:fill="FFFFFF"/>
              <w:tabs>
                <w:tab w:val="left" w:pos="2247"/>
              </w:tabs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27C2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301983" w:rsidRPr="002C1596" w:rsidTr="00F47787">
        <w:tc>
          <w:tcPr>
            <w:tcW w:w="634" w:type="pct"/>
            <w:vAlign w:val="center"/>
          </w:tcPr>
          <w:p w:rsidR="00301983" w:rsidRPr="002C1596" w:rsidRDefault="00301983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301983" w:rsidRPr="002C1596" w:rsidRDefault="00301983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25</w:t>
            </w:r>
          </w:p>
        </w:tc>
        <w:tc>
          <w:tcPr>
            <w:tcW w:w="909" w:type="pct"/>
            <w:vAlign w:val="center"/>
          </w:tcPr>
          <w:p w:rsidR="00301983" w:rsidRPr="002C1596" w:rsidRDefault="00301983" w:rsidP="004B7D02">
            <w:pPr>
              <w:spacing w:after="0" w:line="240" w:lineRule="auto"/>
              <w:ind w:left="-29" w:firstLine="2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«Посвящение в студенты – 201</w:t>
            </w:r>
            <w:r>
              <w:rPr>
                <w:rFonts w:ascii="Arial" w:hAnsi="Arial" w:cs="Arial"/>
                <w:bCs/>
                <w:sz w:val="19"/>
                <w:szCs w:val="19"/>
              </w:rPr>
              <w:t>8</w:t>
            </w:r>
            <w:r w:rsidRPr="002C1596">
              <w:rPr>
                <w:rFonts w:ascii="Arial" w:hAnsi="Arial" w:cs="Arial"/>
                <w:bCs/>
                <w:sz w:val="19"/>
                <w:szCs w:val="19"/>
              </w:rPr>
              <w:t>»</w:t>
            </w:r>
          </w:p>
        </w:tc>
        <w:tc>
          <w:tcPr>
            <w:tcW w:w="682" w:type="pct"/>
            <w:vAlign w:val="center"/>
          </w:tcPr>
          <w:p w:rsidR="00301983" w:rsidRPr="002C1596" w:rsidRDefault="00301983" w:rsidP="00267BEB">
            <w:pPr>
              <w:spacing w:after="0" w:line="240" w:lineRule="auto"/>
              <w:ind w:left="-77" w:right="-12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301983" w:rsidRPr="002C1596" w:rsidRDefault="00301983" w:rsidP="00267BE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301983" w:rsidRPr="002C1596" w:rsidRDefault="00301983" w:rsidP="00267B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Актовый зал</w:t>
            </w:r>
          </w:p>
          <w:p w:rsidR="00301983" w:rsidRPr="002C1596" w:rsidRDefault="00301983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17:00</w:t>
            </w:r>
          </w:p>
        </w:tc>
        <w:tc>
          <w:tcPr>
            <w:tcW w:w="805" w:type="pct"/>
            <w:vAlign w:val="center"/>
          </w:tcPr>
          <w:p w:rsidR="00301983" w:rsidRPr="002C1596" w:rsidRDefault="00301983" w:rsidP="00267BEB">
            <w:pPr>
              <w:shd w:val="clear" w:color="auto" w:fill="FFFFFF"/>
              <w:tabs>
                <w:tab w:val="left" w:pos="2247"/>
              </w:tabs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С.М. Зубов</w:t>
            </w:r>
          </w:p>
          <w:p w:rsidR="00301983" w:rsidRPr="002C1596" w:rsidRDefault="00301983" w:rsidP="00267BEB">
            <w:pPr>
              <w:shd w:val="clear" w:color="auto" w:fill="FFFFFF"/>
              <w:tabs>
                <w:tab w:val="left" w:pos="2247"/>
              </w:tabs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2C1596">
              <w:rPr>
                <w:rFonts w:ascii="Arial" w:hAnsi="Arial" w:cs="Arial"/>
                <w:spacing w:val="-2"/>
                <w:sz w:val="19"/>
                <w:szCs w:val="19"/>
              </w:rPr>
              <w:t xml:space="preserve">Декан факультета </w:t>
            </w:r>
            <w:proofErr w:type="gramStart"/>
            <w:r w:rsidRPr="002C1596">
              <w:rPr>
                <w:rFonts w:ascii="Arial" w:hAnsi="Arial" w:cs="Arial"/>
                <w:spacing w:val="-2"/>
                <w:sz w:val="19"/>
                <w:szCs w:val="19"/>
              </w:rPr>
              <w:t>ВО</w:t>
            </w:r>
            <w:proofErr w:type="gramEnd"/>
          </w:p>
          <w:p w:rsidR="00301983" w:rsidRPr="002C1596" w:rsidRDefault="00301983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Зав</w:t>
            </w:r>
            <w:proofErr w:type="gramStart"/>
            <w:r w:rsidRPr="002C1596">
              <w:rPr>
                <w:rFonts w:ascii="Arial" w:hAnsi="Arial" w:cs="Arial"/>
                <w:sz w:val="19"/>
                <w:szCs w:val="19"/>
              </w:rPr>
              <w:t>.о</w:t>
            </w:r>
            <w:proofErr w:type="gramEnd"/>
            <w:r w:rsidRPr="002C1596">
              <w:rPr>
                <w:rFonts w:ascii="Arial" w:hAnsi="Arial" w:cs="Arial"/>
                <w:sz w:val="19"/>
                <w:szCs w:val="19"/>
              </w:rPr>
              <w:t>тделением СПО</w:t>
            </w:r>
          </w:p>
        </w:tc>
      </w:tr>
      <w:tr w:rsidR="00301983" w:rsidRPr="002C1596" w:rsidTr="00F47787">
        <w:tc>
          <w:tcPr>
            <w:tcW w:w="634" w:type="pct"/>
            <w:vAlign w:val="center"/>
          </w:tcPr>
          <w:p w:rsidR="00301983" w:rsidRPr="002C1596" w:rsidRDefault="00301983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301983" w:rsidRPr="002C1596" w:rsidRDefault="00301983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26</w:t>
            </w:r>
          </w:p>
        </w:tc>
        <w:tc>
          <w:tcPr>
            <w:tcW w:w="909" w:type="pct"/>
            <w:vAlign w:val="center"/>
          </w:tcPr>
          <w:p w:rsidR="00301983" w:rsidRPr="002C1596" w:rsidRDefault="00301983" w:rsidP="004B7D02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Час памяти «Массовые репрессии 30-х годов. Судьба человека»</w:t>
            </w:r>
          </w:p>
        </w:tc>
        <w:tc>
          <w:tcPr>
            <w:tcW w:w="682" w:type="pct"/>
            <w:vAlign w:val="center"/>
          </w:tcPr>
          <w:p w:rsidR="00301983" w:rsidRPr="002C1596" w:rsidRDefault="00301983" w:rsidP="005759E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301983" w:rsidRPr="002C1596" w:rsidRDefault="00301983" w:rsidP="005759E1">
            <w:pPr>
              <w:spacing w:after="0" w:line="240" w:lineRule="auto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301983" w:rsidRPr="002C1596" w:rsidRDefault="00301983" w:rsidP="005759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Библиотечный зал,</w:t>
            </w:r>
          </w:p>
          <w:p w:rsidR="00301983" w:rsidRPr="002C1596" w:rsidRDefault="00301983" w:rsidP="005759E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12:</w:t>
            </w:r>
            <w:r>
              <w:rPr>
                <w:rFonts w:ascii="Arial" w:hAnsi="Arial" w:cs="Arial"/>
                <w:bCs/>
                <w:sz w:val="19"/>
                <w:szCs w:val="19"/>
              </w:rPr>
              <w:t>4</w:t>
            </w:r>
            <w:r w:rsidRPr="002C1596">
              <w:rPr>
                <w:rFonts w:ascii="Arial" w:hAnsi="Arial" w:cs="Arial"/>
                <w:bCs/>
                <w:sz w:val="19"/>
                <w:szCs w:val="19"/>
              </w:rPr>
              <w:t>0</w:t>
            </w:r>
          </w:p>
        </w:tc>
        <w:tc>
          <w:tcPr>
            <w:tcW w:w="805" w:type="pct"/>
            <w:vAlign w:val="center"/>
          </w:tcPr>
          <w:p w:rsidR="00301983" w:rsidRPr="002C1596" w:rsidRDefault="00301983" w:rsidP="005759E1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М.Г. Горбачева</w:t>
            </w:r>
          </w:p>
        </w:tc>
      </w:tr>
      <w:tr w:rsidR="00301983" w:rsidRPr="002C1596" w:rsidTr="00F47787">
        <w:tc>
          <w:tcPr>
            <w:tcW w:w="634" w:type="pct"/>
            <w:vAlign w:val="center"/>
          </w:tcPr>
          <w:p w:rsidR="00301983" w:rsidRPr="002C1596" w:rsidRDefault="00301983" w:rsidP="00B4211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301983" w:rsidRPr="002C1596" w:rsidRDefault="00301983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27</w:t>
            </w:r>
          </w:p>
        </w:tc>
        <w:tc>
          <w:tcPr>
            <w:tcW w:w="909" w:type="pct"/>
            <w:vAlign w:val="center"/>
          </w:tcPr>
          <w:p w:rsidR="00301983" w:rsidRPr="002C1596" w:rsidRDefault="00301983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301983" w:rsidRPr="002C1596" w:rsidRDefault="00301983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301983" w:rsidRPr="002C1596" w:rsidRDefault="00301983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301983" w:rsidRPr="002C1596" w:rsidRDefault="00301983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301983" w:rsidRPr="002C1596" w:rsidRDefault="00301983" w:rsidP="00C3364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01983" w:rsidRPr="002C1596" w:rsidTr="00F47787">
        <w:tc>
          <w:tcPr>
            <w:tcW w:w="634" w:type="pct"/>
            <w:shd w:val="clear" w:color="auto" w:fill="auto"/>
            <w:vAlign w:val="center"/>
          </w:tcPr>
          <w:p w:rsidR="00301983" w:rsidRPr="002C1596" w:rsidRDefault="00301983" w:rsidP="00B42113">
            <w:pPr>
              <w:spacing w:after="0" w:line="240" w:lineRule="auto"/>
              <w:ind w:left="-36" w:right="-147"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01983" w:rsidRPr="002C1596" w:rsidRDefault="00301983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01983" w:rsidRPr="002C1596" w:rsidRDefault="00301983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01983" w:rsidRPr="002C1596" w:rsidRDefault="00301983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301983" w:rsidRPr="002C1596" w:rsidRDefault="00301983" w:rsidP="001747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01983" w:rsidRPr="002C1596" w:rsidRDefault="00301983" w:rsidP="002212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01983" w:rsidRPr="002C1596" w:rsidRDefault="00301983" w:rsidP="00C336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301983" w:rsidRPr="002C1596" w:rsidTr="00F47787">
        <w:tc>
          <w:tcPr>
            <w:tcW w:w="634" w:type="pct"/>
            <w:shd w:val="clear" w:color="auto" w:fill="auto"/>
            <w:vAlign w:val="center"/>
          </w:tcPr>
          <w:p w:rsidR="00301983" w:rsidRPr="002C1596" w:rsidRDefault="00301983" w:rsidP="00B42113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01983" w:rsidRPr="002C1596" w:rsidRDefault="00301983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01983" w:rsidRPr="002C1596" w:rsidRDefault="00301983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01983" w:rsidRPr="002C1596" w:rsidRDefault="00301983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301983" w:rsidRPr="002C1596" w:rsidRDefault="00301983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01983" w:rsidRPr="002C1596" w:rsidRDefault="00301983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01983" w:rsidRPr="002C1596" w:rsidRDefault="00301983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22AD" w:rsidRPr="002C1596" w:rsidTr="00F47787">
        <w:tc>
          <w:tcPr>
            <w:tcW w:w="634" w:type="pct"/>
            <w:shd w:val="clear" w:color="auto" w:fill="auto"/>
            <w:vAlign w:val="center"/>
          </w:tcPr>
          <w:p w:rsidR="003922AD" w:rsidRPr="002C1596" w:rsidRDefault="003922AD" w:rsidP="00B42113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922AD" w:rsidRPr="002C1596" w:rsidRDefault="003922AD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30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922AD" w:rsidRPr="00B842C8" w:rsidRDefault="003922AD" w:rsidP="00267BE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 xml:space="preserve">Товарищеская встреча по волейболу сборных команд преподавателей и студентов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922AD" w:rsidRPr="002C1596" w:rsidRDefault="003922AD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3922AD" w:rsidRPr="002C1596" w:rsidRDefault="003922AD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922AD" w:rsidRPr="00B842C8" w:rsidRDefault="003922AD" w:rsidP="00267B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3922AD" w:rsidRPr="00B842C8" w:rsidRDefault="003922AD" w:rsidP="00267B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spacing w:val="-3"/>
                <w:sz w:val="19"/>
                <w:szCs w:val="19"/>
              </w:rPr>
              <w:t>Спортивный зал</w:t>
            </w:r>
          </w:p>
          <w:p w:rsidR="003922AD" w:rsidRPr="00B842C8" w:rsidRDefault="003922AD" w:rsidP="00267B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3922AD" w:rsidRPr="00B842C8" w:rsidRDefault="003922AD" w:rsidP="00267B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С.М.Зубов</w:t>
            </w:r>
          </w:p>
        </w:tc>
      </w:tr>
      <w:tr w:rsidR="003922AD" w:rsidRPr="002C1596" w:rsidTr="00F47787">
        <w:tc>
          <w:tcPr>
            <w:tcW w:w="634" w:type="pct"/>
            <w:shd w:val="clear" w:color="auto" w:fill="auto"/>
            <w:vAlign w:val="center"/>
          </w:tcPr>
          <w:p w:rsidR="003922AD" w:rsidRPr="002C1596" w:rsidRDefault="003922AD" w:rsidP="003465F9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922AD" w:rsidRPr="002C1596" w:rsidRDefault="003922AD" w:rsidP="00346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1596">
              <w:rPr>
                <w:rFonts w:ascii="Arial" w:hAnsi="Arial" w:cs="Arial"/>
                <w:b/>
                <w:sz w:val="19"/>
                <w:szCs w:val="19"/>
              </w:rPr>
              <w:t>31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922AD" w:rsidRPr="002C1596" w:rsidRDefault="003922AD" w:rsidP="00A7494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Конкурс «1000 идей для бизнеса»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922AD" w:rsidRPr="002C1596" w:rsidRDefault="003922AD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3922AD" w:rsidRPr="002C1596" w:rsidRDefault="003922AD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922AD" w:rsidRPr="002C1596" w:rsidRDefault="003922AD" w:rsidP="00267BE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3922AD" w:rsidRDefault="003922AD" w:rsidP="00267BE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204,</w:t>
            </w:r>
          </w:p>
          <w:p w:rsidR="003922AD" w:rsidRPr="002C1596" w:rsidRDefault="003922AD" w:rsidP="0030198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3922AD" w:rsidRDefault="003922AD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  <w:p w:rsidR="003922AD" w:rsidRDefault="003922AD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В.С. Коваль</w:t>
            </w:r>
          </w:p>
          <w:p w:rsidR="003922AD" w:rsidRDefault="003922AD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С.Н. Александрова</w:t>
            </w:r>
          </w:p>
          <w:p w:rsidR="003922AD" w:rsidRDefault="003922AD" w:rsidP="00267BE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М.А. Бегунов</w:t>
            </w:r>
          </w:p>
        </w:tc>
      </w:tr>
    </w:tbl>
    <w:p w:rsidR="001E23C0" w:rsidRDefault="001E23C0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6E47FA" w:rsidRDefault="006E47FA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6E47FA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1234F"/>
    <w:rsid w:val="000150D0"/>
    <w:rsid w:val="00016596"/>
    <w:rsid w:val="0002355A"/>
    <w:rsid w:val="00031181"/>
    <w:rsid w:val="000315F1"/>
    <w:rsid w:val="000349C6"/>
    <w:rsid w:val="000356B2"/>
    <w:rsid w:val="00061614"/>
    <w:rsid w:val="00065C41"/>
    <w:rsid w:val="00072281"/>
    <w:rsid w:val="00072A4B"/>
    <w:rsid w:val="000738B0"/>
    <w:rsid w:val="00083CA1"/>
    <w:rsid w:val="00087887"/>
    <w:rsid w:val="00093FD6"/>
    <w:rsid w:val="00094BDF"/>
    <w:rsid w:val="000A23D5"/>
    <w:rsid w:val="000A2F59"/>
    <w:rsid w:val="000A48A3"/>
    <w:rsid w:val="000A59B7"/>
    <w:rsid w:val="000B3505"/>
    <w:rsid w:val="000C56BB"/>
    <w:rsid w:val="000C62A4"/>
    <w:rsid w:val="000D2311"/>
    <w:rsid w:val="000D34AB"/>
    <w:rsid w:val="000D73D4"/>
    <w:rsid w:val="000E008C"/>
    <w:rsid w:val="000F7E7C"/>
    <w:rsid w:val="001016E5"/>
    <w:rsid w:val="001059B7"/>
    <w:rsid w:val="0011257D"/>
    <w:rsid w:val="001209BE"/>
    <w:rsid w:val="001312A8"/>
    <w:rsid w:val="00134228"/>
    <w:rsid w:val="00136FD1"/>
    <w:rsid w:val="00144D3A"/>
    <w:rsid w:val="00173A61"/>
    <w:rsid w:val="0017479C"/>
    <w:rsid w:val="00176360"/>
    <w:rsid w:val="00191F4A"/>
    <w:rsid w:val="00193DEA"/>
    <w:rsid w:val="0019486D"/>
    <w:rsid w:val="001A034A"/>
    <w:rsid w:val="001A3D1F"/>
    <w:rsid w:val="001B4FE0"/>
    <w:rsid w:val="001B6FCB"/>
    <w:rsid w:val="001C1701"/>
    <w:rsid w:val="001D0A6B"/>
    <w:rsid w:val="001D25DC"/>
    <w:rsid w:val="001E13FF"/>
    <w:rsid w:val="001E20E4"/>
    <w:rsid w:val="001E23C0"/>
    <w:rsid w:val="001E7764"/>
    <w:rsid w:val="00202B84"/>
    <w:rsid w:val="00211449"/>
    <w:rsid w:val="002209D5"/>
    <w:rsid w:val="00225F79"/>
    <w:rsid w:val="00226343"/>
    <w:rsid w:val="00231C61"/>
    <w:rsid w:val="00235C18"/>
    <w:rsid w:val="00235F7D"/>
    <w:rsid w:val="00242BB9"/>
    <w:rsid w:val="00253E62"/>
    <w:rsid w:val="0026505A"/>
    <w:rsid w:val="00270B47"/>
    <w:rsid w:val="00270E19"/>
    <w:rsid w:val="00271C8D"/>
    <w:rsid w:val="0027790E"/>
    <w:rsid w:val="00286335"/>
    <w:rsid w:val="002930F9"/>
    <w:rsid w:val="002B0584"/>
    <w:rsid w:val="002B1D25"/>
    <w:rsid w:val="002B479C"/>
    <w:rsid w:val="002C1596"/>
    <w:rsid w:val="002C41E7"/>
    <w:rsid w:val="002C578D"/>
    <w:rsid w:val="002D1712"/>
    <w:rsid w:val="002D3B75"/>
    <w:rsid w:val="002F18CA"/>
    <w:rsid w:val="002F24A6"/>
    <w:rsid w:val="00301983"/>
    <w:rsid w:val="00305DBC"/>
    <w:rsid w:val="0031248E"/>
    <w:rsid w:val="00326617"/>
    <w:rsid w:val="003465F9"/>
    <w:rsid w:val="003512A9"/>
    <w:rsid w:val="00356360"/>
    <w:rsid w:val="00360930"/>
    <w:rsid w:val="0036631C"/>
    <w:rsid w:val="00367CCF"/>
    <w:rsid w:val="003718E6"/>
    <w:rsid w:val="00374436"/>
    <w:rsid w:val="00376250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302B"/>
    <w:rsid w:val="003B1873"/>
    <w:rsid w:val="003B1BB4"/>
    <w:rsid w:val="003B221D"/>
    <w:rsid w:val="003B4FA9"/>
    <w:rsid w:val="003B6B18"/>
    <w:rsid w:val="003C0C77"/>
    <w:rsid w:val="003E3A6A"/>
    <w:rsid w:val="003F2F51"/>
    <w:rsid w:val="003F4163"/>
    <w:rsid w:val="003F6134"/>
    <w:rsid w:val="00414862"/>
    <w:rsid w:val="00414C21"/>
    <w:rsid w:val="0041596B"/>
    <w:rsid w:val="00424558"/>
    <w:rsid w:val="00433727"/>
    <w:rsid w:val="00434C65"/>
    <w:rsid w:val="00436BA0"/>
    <w:rsid w:val="004427C2"/>
    <w:rsid w:val="0045043E"/>
    <w:rsid w:val="00465530"/>
    <w:rsid w:val="00465CF3"/>
    <w:rsid w:val="0046720F"/>
    <w:rsid w:val="004716B4"/>
    <w:rsid w:val="00477276"/>
    <w:rsid w:val="004811AE"/>
    <w:rsid w:val="00481DE5"/>
    <w:rsid w:val="00495F20"/>
    <w:rsid w:val="004B14E8"/>
    <w:rsid w:val="004B2027"/>
    <w:rsid w:val="004B2FAE"/>
    <w:rsid w:val="004B7D02"/>
    <w:rsid w:val="004C11DC"/>
    <w:rsid w:val="004D52D0"/>
    <w:rsid w:val="004E03F2"/>
    <w:rsid w:val="004E349D"/>
    <w:rsid w:val="004E36CB"/>
    <w:rsid w:val="00504EC2"/>
    <w:rsid w:val="005053B6"/>
    <w:rsid w:val="0051314B"/>
    <w:rsid w:val="005131FA"/>
    <w:rsid w:val="005137C8"/>
    <w:rsid w:val="00515B35"/>
    <w:rsid w:val="005204A0"/>
    <w:rsid w:val="00521399"/>
    <w:rsid w:val="005235EB"/>
    <w:rsid w:val="00530ADB"/>
    <w:rsid w:val="00536CAB"/>
    <w:rsid w:val="00550785"/>
    <w:rsid w:val="00556A43"/>
    <w:rsid w:val="00562012"/>
    <w:rsid w:val="00577A2C"/>
    <w:rsid w:val="00581EA1"/>
    <w:rsid w:val="005826D7"/>
    <w:rsid w:val="00586164"/>
    <w:rsid w:val="00595CCA"/>
    <w:rsid w:val="00596B39"/>
    <w:rsid w:val="005A3CF5"/>
    <w:rsid w:val="005B0A71"/>
    <w:rsid w:val="005B2DCA"/>
    <w:rsid w:val="005B673D"/>
    <w:rsid w:val="005C12F0"/>
    <w:rsid w:val="005C264A"/>
    <w:rsid w:val="005C2C60"/>
    <w:rsid w:val="005C5E65"/>
    <w:rsid w:val="005C7E83"/>
    <w:rsid w:val="005D586F"/>
    <w:rsid w:val="005D7596"/>
    <w:rsid w:val="005E7852"/>
    <w:rsid w:val="005F0BE2"/>
    <w:rsid w:val="005F2410"/>
    <w:rsid w:val="005F2DBC"/>
    <w:rsid w:val="00615806"/>
    <w:rsid w:val="00616DBE"/>
    <w:rsid w:val="00626D64"/>
    <w:rsid w:val="00631DE8"/>
    <w:rsid w:val="006322AB"/>
    <w:rsid w:val="0063549E"/>
    <w:rsid w:val="00636BD2"/>
    <w:rsid w:val="00642856"/>
    <w:rsid w:val="0064305F"/>
    <w:rsid w:val="0064357F"/>
    <w:rsid w:val="006454CE"/>
    <w:rsid w:val="00647E7E"/>
    <w:rsid w:val="006577E9"/>
    <w:rsid w:val="0066015A"/>
    <w:rsid w:val="00662D4E"/>
    <w:rsid w:val="00665527"/>
    <w:rsid w:val="00665B6E"/>
    <w:rsid w:val="00673ACB"/>
    <w:rsid w:val="0068575D"/>
    <w:rsid w:val="00685BBE"/>
    <w:rsid w:val="00687455"/>
    <w:rsid w:val="00690716"/>
    <w:rsid w:val="006B349D"/>
    <w:rsid w:val="006D1099"/>
    <w:rsid w:val="006D1BB5"/>
    <w:rsid w:val="006D4FB6"/>
    <w:rsid w:val="006D571C"/>
    <w:rsid w:val="006D5F8F"/>
    <w:rsid w:val="006E0154"/>
    <w:rsid w:val="006E0AB7"/>
    <w:rsid w:val="006E2D68"/>
    <w:rsid w:val="006E47FA"/>
    <w:rsid w:val="006F0BF8"/>
    <w:rsid w:val="006F2C33"/>
    <w:rsid w:val="00711F2C"/>
    <w:rsid w:val="00711FE1"/>
    <w:rsid w:val="0071312D"/>
    <w:rsid w:val="00715435"/>
    <w:rsid w:val="00715CEA"/>
    <w:rsid w:val="00717DDA"/>
    <w:rsid w:val="00727657"/>
    <w:rsid w:val="00730C54"/>
    <w:rsid w:val="00733F9B"/>
    <w:rsid w:val="00743DAC"/>
    <w:rsid w:val="00750056"/>
    <w:rsid w:val="007559F2"/>
    <w:rsid w:val="0076233D"/>
    <w:rsid w:val="00763331"/>
    <w:rsid w:val="007724D9"/>
    <w:rsid w:val="00773B4D"/>
    <w:rsid w:val="00781D28"/>
    <w:rsid w:val="00782D4D"/>
    <w:rsid w:val="007867F7"/>
    <w:rsid w:val="0079624A"/>
    <w:rsid w:val="007A4B68"/>
    <w:rsid w:val="007A78A4"/>
    <w:rsid w:val="007B187B"/>
    <w:rsid w:val="007B21C5"/>
    <w:rsid w:val="007B5386"/>
    <w:rsid w:val="007C73A1"/>
    <w:rsid w:val="007E6548"/>
    <w:rsid w:val="007F346A"/>
    <w:rsid w:val="007F7646"/>
    <w:rsid w:val="00800E5D"/>
    <w:rsid w:val="00813619"/>
    <w:rsid w:val="00813AED"/>
    <w:rsid w:val="008170CC"/>
    <w:rsid w:val="00821B00"/>
    <w:rsid w:val="008318CE"/>
    <w:rsid w:val="00842B22"/>
    <w:rsid w:val="008555C1"/>
    <w:rsid w:val="00855EBF"/>
    <w:rsid w:val="0086102E"/>
    <w:rsid w:val="00861E90"/>
    <w:rsid w:val="0086416C"/>
    <w:rsid w:val="00864BC8"/>
    <w:rsid w:val="00867C5F"/>
    <w:rsid w:val="00871984"/>
    <w:rsid w:val="00885B60"/>
    <w:rsid w:val="008935A9"/>
    <w:rsid w:val="00897DCC"/>
    <w:rsid w:val="008A2016"/>
    <w:rsid w:val="008A72E5"/>
    <w:rsid w:val="008B4155"/>
    <w:rsid w:val="008C055A"/>
    <w:rsid w:val="008C21AA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7C01"/>
    <w:rsid w:val="0092263A"/>
    <w:rsid w:val="00932B18"/>
    <w:rsid w:val="009375B7"/>
    <w:rsid w:val="00940D25"/>
    <w:rsid w:val="009424F5"/>
    <w:rsid w:val="00942AC2"/>
    <w:rsid w:val="009519CE"/>
    <w:rsid w:val="00951CA3"/>
    <w:rsid w:val="00954CD4"/>
    <w:rsid w:val="00957144"/>
    <w:rsid w:val="00963414"/>
    <w:rsid w:val="00965351"/>
    <w:rsid w:val="00965601"/>
    <w:rsid w:val="009841AE"/>
    <w:rsid w:val="00986071"/>
    <w:rsid w:val="00990D7B"/>
    <w:rsid w:val="00997759"/>
    <w:rsid w:val="009A2BBD"/>
    <w:rsid w:val="009A4CD4"/>
    <w:rsid w:val="009A5B1B"/>
    <w:rsid w:val="009A6B20"/>
    <w:rsid w:val="009B1B45"/>
    <w:rsid w:val="009B2F6C"/>
    <w:rsid w:val="009B3682"/>
    <w:rsid w:val="009C0869"/>
    <w:rsid w:val="009C2EFA"/>
    <w:rsid w:val="009C2F1A"/>
    <w:rsid w:val="009D32F2"/>
    <w:rsid w:val="009D409F"/>
    <w:rsid w:val="009E68F2"/>
    <w:rsid w:val="009E721A"/>
    <w:rsid w:val="009E7636"/>
    <w:rsid w:val="009F00C6"/>
    <w:rsid w:val="009F3D71"/>
    <w:rsid w:val="009F4447"/>
    <w:rsid w:val="00A049B2"/>
    <w:rsid w:val="00A12694"/>
    <w:rsid w:val="00A22E54"/>
    <w:rsid w:val="00A24EDE"/>
    <w:rsid w:val="00A266B4"/>
    <w:rsid w:val="00A2751C"/>
    <w:rsid w:val="00A34D38"/>
    <w:rsid w:val="00A4331E"/>
    <w:rsid w:val="00A44130"/>
    <w:rsid w:val="00A46485"/>
    <w:rsid w:val="00A46751"/>
    <w:rsid w:val="00A5428F"/>
    <w:rsid w:val="00A545C1"/>
    <w:rsid w:val="00A73E7D"/>
    <w:rsid w:val="00A7494D"/>
    <w:rsid w:val="00A854E2"/>
    <w:rsid w:val="00A86402"/>
    <w:rsid w:val="00A92169"/>
    <w:rsid w:val="00A94EB3"/>
    <w:rsid w:val="00A95F2C"/>
    <w:rsid w:val="00A960AD"/>
    <w:rsid w:val="00A96ED2"/>
    <w:rsid w:val="00AA0436"/>
    <w:rsid w:val="00AA58F5"/>
    <w:rsid w:val="00AB621B"/>
    <w:rsid w:val="00AC19ED"/>
    <w:rsid w:val="00AC38A0"/>
    <w:rsid w:val="00AC3C2C"/>
    <w:rsid w:val="00AC7A57"/>
    <w:rsid w:val="00AD6236"/>
    <w:rsid w:val="00AE23C5"/>
    <w:rsid w:val="00AE341A"/>
    <w:rsid w:val="00AE3B41"/>
    <w:rsid w:val="00AF07ED"/>
    <w:rsid w:val="00AF3950"/>
    <w:rsid w:val="00AF6D27"/>
    <w:rsid w:val="00B04A54"/>
    <w:rsid w:val="00B226ED"/>
    <w:rsid w:val="00B23890"/>
    <w:rsid w:val="00B240D6"/>
    <w:rsid w:val="00B263BB"/>
    <w:rsid w:val="00B309C7"/>
    <w:rsid w:val="00B34DAA"/>
    <w:rsid w:val="00B405F5"/>
    <w:rsid w:val="00B437EA"/>
    <w:rsid w:val="00B4540A"/>
    <w:rsid w:val="00B51A6D"/>
    <w:rsid w:val="00B538AD"/>
    <w:rsid w:val="00B63ADB"/>
    <w:rsid w:val="00B644B6"/>
    <w:rsid w:val="00B71F20"/>
    <w:rsid w:val="00B75B6F"/>
    <w:rsid w:val="00B800A4"/>
    <w:rsid w:val="00B859B3"/>
    <w:rsid w:val="00B9089C"/>
    <w:rsid w:val="00B90C51"/>
    <w:rsid w:val="00B9364B"/>
    <w:rsid w:val="00B93D11"/>
    <w:rsid w:val="00BB45EF"/>
    <w:rsid w:val="00BD09ED"/>
    <w:rsid w:val="00BD3912"/>
    <w:rsid w:val="00BD52DB"/>
    <w:rsid w:val="00BD63B4"/>
    <w:rsid w:val="00BF3C58"/>
    <w:rsid w:val="00C13982"/>
    <w:rsid w:val="00C13D5D"/>
    <w:rsid w:val="00C14C85"/>
    <w:rsid w:val="00C1534C"/>
    <w:rsid w:val="00C15A3A"/>
    <w:rsid w:val="00C21200"/>
    <w:rsid w:val="00C22AD4"/>
    <w:rsid w:val="00C23577"/>
    <w:rsid w:val="00C26DAE"/>
    <w:rsid w:val="00C312BF"/>
    <w:rsid w:val="00C32507"/>
    <w:rsid w:val="00C33640"/>
    <w:rsid w:val="00C47A65"/>
    <w:rsid w:val="00C54E5C"/>
    <w:rsid w:val="00C620E4"/>
    <w:rsid w:val="00C62FE3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A3870"/>
    <w:rsid w:val="00CB4E70"/>
    <w:rsid w:val="00CC0530"/>
    <w:rsid w:val="00CC3808"/>
    <w:rsid w:val="00CD1150"/>
    <w:rsid w:val="00CD5AB3"/>
    <w:rsid w:val="00CE27BA"/>
    <w:rsid w:val="00CE2A9D"/>
    <w:rsid w:val="00CF24A7"/>
    <w:rsid w:val="00CF278B"/>
    <w:rsid w:val="00D005A7"/>
    <w:rsid w:val="00D11A86"/>
    <w:rsid w:val="00D1213C"/>
    <w:rsid w:val="00D133D5"/>
    <w:rsid w:val="00D20B83"/>
    <w:rsid w:val="00D24841"/>
    <w:rsid w:val="00D27E2C"/>
    <w:rsid w:val="00D34F38"/>
    <w:rsid w:val="00D4127D"/>
    <w:rsid w:val="00D43923"/>
    <w:rsid w:val="00D505DB"/>
    <w:rsid w:val="00D572DA"/>
    <w:rsid w:val="00D7306C"/>
    <w:rsid w:val="00D76FA6"/>
    <w:rsid w:val="00D8436F"/>
    <w:rsid w:val="00D90121"/>
    <w:rsid w:val="00DA0506"/>
    <w:rsid w:val="00DA441F"/>
    <w:rsid w:val="00DA7336"/>
    <w:rsid w:val="00DB5721"/>
    <w:rsid w:val="00DB78AB"/>
    <w:rsid w:val="00DC0675"/>
    <w:rsid w:val="00DC2949"/>
    <w:rsid w:val="00DC4E64"/>
    <w:rsid w:val="00DC6FE9"/>
    <w:rsid w:val="00DD2E87"/>
    <w:rsid w:val="00DD5DDB"/>
    <w:rsid w:val="00DE3F95"/>
    <w:rsid w:val="00DF3B45"/>
    <w:rsid w:val="00DF3C06"/>
    <w:rsid w:val="00DF4338"/>
    <w:rsid w:val="00E00556"/>
    <w:rsid w:val="00E03250"/>
    <w:rsid w:val="00E17AC3"/>
    <w:rsid w:val="00E34CB0"/>
    <w:rsid w:val="00E37509"/>
    <w:rsid w:val="00E37DD2"/>
    <w:rsid w:val="00E400CA"/>
    <w:rsid w:val="00E45A79"/>
    <w:rsid w:val="00E54385"/>
    <w:rsid w:val="00E551E3"/>
    <w:rsid w:val="00E7261B"/>
    <w:rsid w:val="00E74BBC"/>
    <w:rsid w:val="00E77BD5"/>
    <w:rsid w:val="00E8011C"/>
    <w:rsid w:val="00E836F4"/>
    <w:rsid w:val="00E9603A"/>
    <w:rsid w:val="00E96D88"/>
    <w:rsid w:val="00EA127F"/>
    <w:rsid w:val="00EA3026"/>
    <w:rsid w:val="00EA78D8"/>
    <w:rsid w:val="00EE0B1D"/>
    <w:rsid w:val="00EE10DD"/>
    <w:rsid w:val="00EE50EA"/>
    <w:rsid w:val="00EE5A8B"/>
    <w:rsid w:val="00EE68F7"/>
    <w:rsid w:val="00EF06D2"/>
    <w:rsid w:val="00F00222"/>
    <w:rsid w:val="00F015D0"/>
    <w:rsid w:val="00F10F13"/>
    <w:rsid w:val="00F16A23"/>
    <w:rsid w:val="00F1741D"/>
    <w:rsid w:val="00F25AC3"/>
    <w:rsid w:val="00F27D89"/>
    <w:rsid w:val="00F328E0"/>
    <w:rsid w:val="00F3348F"/>
    <w:rsid w:val="00F33EDF"/>
    <w:rsid w:val="00F47787"/>
    <w:rsid w:val="00F70704"/>
    <w:rsid w:val="00F72DD7"/>
    <w:rsid w:val="00F74454"/>
    <w:rsid w:val="00F7459E"/>
    <w:rsid w:val="00F7540F"/>
    <w:rsid w:val="00F75AE2"/>
    <w:rsid w:val="00F80490"/>
    <w:rsid w:val="00F81F0C"/>
    <w:rsid w:val="00F829B7"/>
    <w:rsid w:val="00F86F9C"/>
    <w:rsid w:val="00F9520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79"/>
    <w:rsid w:val="00FF22A8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145</cp:revision>
  <cp:lastPrinted>2018-09-28T11:37:00Z</cp:lastPrinted>
  <dcterms:created xsi:type="dcterms:W3CDTF">2016-10-07T03:40:00Z</dcterms:created>
  <dcterms:modified xsi:type="dcterms:W3CDTF">2018-10-05T09:32:00Z</dcterms:modified>
</cp:coreProperties>
</file>