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25" w:rsidRPr="00D53225" w:rsidRDefault="00D53225" w:rsidP="00D53225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D53225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D53225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D53225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D53225" w:rsidRPr="00D53225" w:rsidRDefault="00D53225" w:rsidP="00D53225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D53225" w:rsidRPr="00D53225" w:rsidTr="00674602">
        <w:trPr>
          <w:trHeight w:val="687"/>
        </w:trPr>
        <w:tc>
          <w:tcPr>
            <w:tcW w:w="6480" w:type="dxa"/>
          </w:tcPr>
          <w:p w:rsidR="00D53225" w:rsidRPr="00D53225" w:rsidRDefault="00D53225" w:rsidP="00D53225">
            <w:pPr>
              <w:rPr>
                <w:rFonts w:ascii="Arial" w:hAnsi="Arial" w:cs="Arial"/>
                <w:b/>
                <w:bCs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D53225" w:rsidRPr="00D53225" w:rsidRDefault="00D53225" w:rsidP="00D5322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53225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D53225" w:rsidRPr="00D53225" w:rsidRDefault="00D53225" w:rsidP="00D5322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53225">
              <w:rPr>
                <w:rFonts w:ascii="Arial" w:hAnsi="Arial" w:cs="Arial"/>
                <w:sz w:val="19"/>
                <w:szCs w:val="19"/>
              </w:rPr>
              <w:t>директором А.П. Шевченко</w:t>
            </w:r>
          </w:p>
          <w:p w:rsidR="00D53225" w:rsidRPr="00D53225" w:rsidRDefault="008347B9" w:rsidP="008347B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28</w:t>
            </w:r>
            <w:r w:rsidR="00D53225" w:rsidRPr="00D53225">
              <w:rPr>
                <w:rFonts w:ascii="Arial" w:hAnsi="Arial" w:cs="Arial"/>
                <w:sz w:val="19"/>
                <w:szCs w:val="19"/>
              </w:rPr>
              <w:t>.0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="00D53225" w:rsidRPr="00D53225">
              <w:rPr>
                <w:rFonts w:ascii="Arial" w:hAnsi="Arial" w:cs="Arial"/>
                <w:sz w:val="19"/>
                <w:szCs w:val="19"/>
              </w:rPr>
              <w:t>.2017</w:t>
            </w:r>
          </w:p>
        </w:tc>
      </w:tr>
    </w:tbl>
    <w:p w:rsidR="00D53225" w:rsidRPr="00D53225" w:rsidRDefault="00D53225" w:rsidP="00D53225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D53225" w:rsidRPr="00D53225" w:rsidRDefault="00D53225" w:rsidP="00D53225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D53225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D53225" w:rsidRPr="00D53225" w:rsidRDefault="00D53225" w:rsidP="00D53225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D53225">
        <w:rPr>
          <w:rFonts w:ascii="Arial" w:hAnsi="Arial" w:cs="Arial"/>
          <w:b/>
          <w:bCs/>
          <w:sz w:val="19"/>
          <w:szCs w:val="19"/>
        </w:rPr>
        <w:t xml:space="preserve">на </w:t>
      </w:r>
      <w:r w:rsidR="008347B9">
        <w:rPr>
          <w:rFonts w:ascii="Arial" w:hAnsi="Arial" w:cs="Arial"/>
          <w:b/>
          <w:bCs/>
          <w:sz w:val="19"/>
          <w:szCs w:val="19"/>
        </w:rPr>
        <w:t>май</w:t>
      </w:r>
      <w:r w:rsidRPr="00D53225">
        <w:rPr>
          <w:rFonts w:ascii="Arial" w:hAnsi="Arial" w:cs="Arial"/>
          <w:b/>
          <w:bCs/>
          <w:sz w:val="19"/>
          <w:szCs w:val="19"/>
        </w:rPr>
        <w:t xml:space="preserve"> 2017 года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91"/>
        <w:gridCol w:w="658"/>
        <w:gridCol w:w="2358"/>
        <w:gridCol w:w="1606"/>
        <w:gridCol w:w="1790"/>
        <w:gridCol w:w="1192"/>
        <w:gridCol w:w="1523"/>
      </w:tblGrid>
      <w:tr w:rsidR="008347B9" w:rsidRPr="00820B6C" w:rsidTr="005955BE">
        <w:tc>
          <w:tcPr>
            <w:tcW w:w="1291" w:type="dxa"/>
          </w:tcPr>
          <w:p w:rsidR="008347B9" w:rsidRPr="00820B6C" w:rsidRDefault="008347B9" w:rsidP="00190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658" w:type="dxa"/>
          </w:tcPr>
          <w:p w:rsidR="008347B9" w:rsidRPr="00820B6C" w:rsidRDefault="008347B9" w:rsidP="008347B9">
            <w:pPr>
              <w:spacing w:after="0" w:line="240" w:lineRule="auto"/>
              <w:ind w:right="-189" w:hanging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2358" w:type="dxa"/>
          </w:tcPr>
          <w:p w:rsidR="008347B9" w:rsidRPr="00820B6C" w:rsidRDefault="008347B9" w:rsidP="00190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1606" w:type="dxa"/>
          </w:tcPr>
          <w:p w:rsidR="008347B9" w:rsidRPr="00820B6C" w:rsidRDefault="008347B9" w:rsidP="00190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1790" w:type="dxa"/>
          </w:tcPr>
          <w:p w:rsidR="008347B9" w:rsidRPr="00820B6C" w:rsidRDefault="008347B9" w:rsidP="00190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1192" w:type="dxa"/>
          </w:tcPr>
          <w:p w:rsidR="008347B9" w:rsidRPr="00820B6C" w:rsidRDefault="008347B9" w:rsidP="00190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1523" w:type="dxa"/>
          </w:tcPr>
          <w:p w:rsidR="008347B9" w:rsidRPr="00820B6C" w:rsidRDefault="008347B9" w:rsidP="008347B9">
            <w:pPr>
              <w:spacing w:after="0" w:line="240" w:lineRule="auto"/>
              <w:ind w:hanging="1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432BF9" w:rsidRPr="00820B6C" w:rsidTr="005955BE">
        <w:tc>
          <w:tcPr>
            <w:tcW w:w="1291" w:type="dxa"/>
          </w:tcPr>
          <w:p w:rsidR="00432BF9" w:rsidRPr="00820B6C" w:rsidRDefault="00432BF9" w:rsidP="00190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8" w:type="dxa"/>
          </w:tcPr>
          <w:p w:rsidR="00432BF9" w:rsidRPr="00820B6C" w:rsidRDefault="00432BF9" w:rsidP="008347B9">
            <w:pPr>
              <w:spacing w:after="0" w:line="240" w:lineRule="auto"/>
              <w:ind w:right="-189" w:hanging="1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58" w:type="dxa"/>
          </w:tcPr>
          <w:p w:rsidR="00432BF9" w:rsidRPr="00820B6C" w:rsidRDefault="00432BF9" w:rsidP="00190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6" w:type="dxa"/>
          </w:tcPr>
          <w:p w:rsidR="00432BF9" w:rsidRPr="00820B6C" w:rsidRDefault="00432BF9" w:rsidP="00190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90" w:type="dxa"/>
          </w:tcPr>
          <w:p w:rsidR="00432BF9" w:rsidRPr="00820B6C" w:rsidRDefault="00432BF9" w:rsidP="00190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2" w:type="dxa"/>
          </w:tcPr>
          <w:p w:rsidR="00432BF9" w:rsidRPr="00820B6C" w:rsidRDefault="00432BF9" w:rsidP="00190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32BF9" w:rsidRPr="00820B6C" w:rsidRDefault="00432BF9" w:rsidP="008347B9">
            <w:pPr>
              <w:spacing w:after="0" w:line="240" w:lineRule="auto"/>
              <w:ind w:hanging="1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347B9" w:rsidRPr="00820B6C" w:rsidTr="005955BE">
        <w:tc>
          <w:tcPr>
            <w:tcW w:w="1291" w:type="dxa"/>
            <w:shd w:val="clear" w:color="auto" w:fill="FFC000"/>
          </w:tcPr>
          <w:p w:rsidR="008347B9" w:rsidRPr="00820B6C" w:rsidRDefault="008347B9" w:rsidP="008347B9">
            <w:pPr>
              <w:spacing w:after="0" w:line="240" w:lineRule="auto"/>
              <w:ind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658" w:type="dxa"/>
            <w:shd w:val="clear" w:color="auto" w:fill="FFC000"/>
          </w:tcPr>
          <w:p w:rsidR="008347B9" w:rsidRPr="00820B6C" w:rsidRDefault="008347B9" w:rsidP="00595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58" w:type="dxa"/>
            <w:shd w:val="clear" w:color="auto" w:fill="FFC000"/>
          </w:tcPr>
          <w:p w:rsidR="008347B9" w:rsidRPr="00820B6C" w:rsidRDefault="008347B9" w:rsidP="00190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FC000"/>
          </w:tcPr>
          <w:p w:rsidR="008347B9" w:rsidRPr="00820B6C" w:rsidRDefault="008347B9" w:rsidP="00190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FFC000"/>
          </w:tcPr>
          <w:p w:rsidR="008347B9" w:rsidRPr="00820B6C" w:rsidRDefault="005955BE" w:rsidP="00190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Праздничный митинг, посвященный Дню весны и труда. Открытие районной Доски Почета «Славен трудом человек»</w:t>
            </w:r>
          </w:p>
        </w:tc>
        <w:tc>
          <w:tcPr>
            <w:tcW w:w="1192" w:type="dxa"/>
            <w:shd w:val="clear" w:color="auto" w:fill="FFC000"/>
          </w:tcPr>
          <w:p w:rsidR="00A01AA5" w:rsidRDefault="005955BE" w:rsidP="00190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г. Тара, </w:t>
            </w:r>
          </w:p>
          <w:p w:rsidR="005955BE" w:rsidRDefault="005955BE" w:rsidP="00190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</w:t>
            </w:r>
            <w:r w:rsidR="00A01AA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Ленина</w:t>
            </w:r>
          </w:p>
          <w:p w:rsidR="008347B9" w:rsidRPr="00820B6C" w:rsidRDefault="005955BE" w:rsidP="00190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1523" w:type="dxa"/>
            <w:shd w:val="clear" w:color="auto" w:fill="FFC000"/>
          </w:tcPr>
          <w:p w:rsidR="008347B9" w:rsidRPr="00820B6C" w:rsidRDefault="005955BE" w:rsidP="00A01AA5">
            <w:pPr>
              <w:spacing w:after="0" w:line="240" w:lineRule="auto"/>
              <w:ind w:right="-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Администрация и Совет Тарского муниципального района</w:t>
            </w:r>
          </w:p>
        </w:tc>
      </w:tr>
      <w:tr w:rsidR="00AB3395" w:rsidRPr="00820B6C" w:rsidTr="005955BE">
        <w:tc>
          <w:tcPr>
            <w:tcW w:w="1291" w:type="dxa"/>
            <w:vMerge w:val="restart"/>
            <w:shd w:val="clear" w:color="auto" w:fill="auto"/>
          </w:tcPr>
          <w:p w:rsidR="00AB3395" w:rsidRPr="00820B6C" w:rsidRDefault="00AB3395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658" w:type="dxa"/>
            <w:vMerge w:val="restart"/>
            <w:shd w:val="clear" w:color="auto" w:fill="auto"/>
          </w:tcPr>
          <w:p w:rsidR="00AB3395" w:rsidRPr="00820B6C" w:rsidRDefault="00AB3395" w:rsidP="00AB33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58" w:type="dxa"/>
            <w:shd w:val="clear" w:color="auto" w:fill="auto"/>
          </w:tcPr>
          <w:p w:rsidR="00AB3395" w:rsidRPr="00D742D9" w:rsidRDefault="00AB3395" w:rsidP="00A01AA5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2D9">
              <w:rPr>
                <w:rFonts w:ascii="Arial" w:hAnsi="Arial" w:cs="Arial"/>
                <w:sz w:val="18"/>
                <w:szCs w:val="18"/>
              </w:rPr>
              <w:t>Выставка-память «Вставай, страна огромная…», приурочен</w:t>
            </w:r>
            <w:r w:rsidR="00A01AA5">
              <w:rPr>
                <w:rFonts w:ascii="Arial" w:hAnsi="Arial" w:cs="Arial"/>
                <w:sz w:val="18"/>
                <w:szCs w:val="18"/>
              </w:rPr>
              <w:t>ная</w:t>
            </w:r>
            <w:r w:rsidRPr="00D742D9">
              <w:rPr>
                <w:rFonts w:ascii="Arial" w:hAnsi="Arial" w:cs="Arial"/>
                <w:sz w:val="18"/>
                <w:szCs w:val="18"/>
              </w:rPr>
              <w:t xml:space="preserve"> ко Дню Победы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42D9">
              <w:rPr>
                <w:rFonts w:ascii="Arial" w:hAnsi="Arial" w:cs="Arial"/>
                <w:sz w:val="18"/>
                <w:szCs w:val="18"/>
              </w:rPr>
              <w:t>(02.05-12.05)</w:t>
            </w:r>
          </w:p>
        </w:tc>
        <w:tc>
          <w:tcPr>
            <w:tcW w:w="1606" w:type="dxa"/>
            <w:shd w:val="clear" w:color="auto" w:fill="auto"/>
          </w:tcPr>
          <w:p w:rsidR="00AB3395" w:rsidRPr="00820B6C" w:rsidRDefault="00AB3395" w:rsidP="00190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AB3395" w:rsidRPr="00820B6C" w:rsidRDefault="00AB3395" w:rsidP="00190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AB3395" w:rsidRPr="00432BF9" w:rsidRDefault="00AB3395" w:rsidP="00432BF9">
            <w:pPr>
              <w:spacing w:after="0" w:line="240" w:lineRule="auto"/>
              <w:ind w:left="-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BF9">
              <w:rPr>
                <w:rFonts w:ascii="Arial" w:hAnsi="Arial" w:cs="Arial"/>
                <w:sz w:val="16"/>
                <w:szCs w:val="16"/>
              </w:rPr>
              <w:t>Библиотечный зал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B3395" w:rsidRPr="00AC4B02" w:rsidRDefault="00AB3395" w:rsidP="002454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B02">
              <w:rPr>
                <w:rFonts w:ascii="Arial" w:hAnsi="Arial" w:cs="Arial"/>
                <w:sz w:val="18"/>
                <w:szCs w:val="18"/>
              </w:rPr>
              <w:t>М.Г. Горбачева</w:t>
            </w:r>
          </w:p>
        </w:tc>
      </w:tr>
      <w:tr w:rsidR="00AB3395" w:rsidRPr="00820B6C" w:rsidTr="005955BE">
        <w:tc>
          <w:tcPr>
            <w:tcW w:w="1291" w:type="dxa"/>
            <w:vMerge/>
            <w:shd w:val="clear" w:color="auto" w:fill="auto"/>
          </w:tcPr>
          <w:p w:rsidR="00AB3395" w:rsidRPr="00820B6C" w:rsidRDefault="00AB3395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AB3395" w:rsidRPr="00820B6C" w:rsidRDefault="00AB3395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</w:tcPr>
          <w:p w:rsidR="00AB3395" w:rsidRDefault="00AB3395" w:rsidP="00245410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2277">
              <w:rPr>
                <w:rFonts w:ascii="Arial" w:hAnsi="Arial" w:cs="Arial"/>
                <w:sz w:val="18"/>
                <w:szCs w:val="18"/>
              </w:rPr>
              <w:t xml:space="preserve">Выставка «Аграрные преобразования и сельское хозяйство Омского </w:t>
            </w:r>
            <w:proofErr w:type="spellStart"/>
            <w:r w:rsidRPr="006D2277">
              <w:rPr>
                <w:rFonts w:ascii="Arial" w:hAnsi="Arial" w:cs="Arial"/>
                <w:sz w:val="18"/>
                <w:szCs w:val="18"/>
              </w:rPr>
              <w:t>Прииртышья</w:t>
            </w:r>
            <w:proofErr w:type="spellEnd"/>
            <w:r w:rsidRPr="006D2277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6D2277">
              <w:rPr>
                <w:rFonts w:ascii="Arial" w:hAnsi="Arial" w:cs="Arial"/>
                <w:sz w:val="18"/>
                <w:szCs w:val="18"/>
              </w:rPr>
              <w:t xml:space="preserve"> Очерки истории» </w:t>
            </w:r>
          </w:p>
          <w:p w:rsidR="00AB3395" w:rsidRPr="006D2277" w:rsidRDefault="00AB3395" w:rsidP="00245410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277">
              <w:rPr>
                <w:rFonts w:ascii="Arial" w:hAnsi="Arial" w:cs="Arial"/>
                <w:sz w:val="18"/>
                <w:szCs w:val="18"/>
              </w:rPr>
              <w:t>(02.05-26.05)</w:t>
            </w:r>
          </w:p>
        </w:tc>
        <w:tc>
          <w:tcPr>
            <w:tcW w:w="1606" w:type="dxa"/>
            <w:shd w:val="clear" w:color="auto" w:fill="auto"/>
          </w:tcPr>
          <w:p w:rsidR="00AB3395" w:rsidRPr="006D2277" w:rsidRDefault="00AB3395" w:rsidP="006D2277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AB3395" w:rsidRPr="006D2277" w:rsidRDefault="00AB3395" w:rsidP="00190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AB3395" w:rsidRPr="00432BF9" w:rsidRDefault="00AB3395" w:rsidP="00432BF9">
            <w:pPr>
              <w:spacing w:after="0" w:line="240" w:lineRule="auto"/>
              <w:ind w:left="-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BF9">
              <w:rPr>
                <w:rFonts w:ascii="Arial" w:hAnsi="Arial" w:cs="Arial"/>
                <w:sz w:val="16"/>
                <w:szCs w:val="16"/>
              </w:rPr>
              <w:t>Библиотечный зал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B3395" w:rsidRPr="006D2277" w:rsidRDefault="00AB3395" w:rsidP="002454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7">
              <w:rPr>
                <w:rFonts w:ascii="Arial" w:hAnsi="Arial" w:cs="Arial"/>
                <w:sz w:val="18"/>
                <w:szCs w:val="18"/>
              </w:rPr>
              <w:t>О.А Копытова</w:t>
            </w:r>
          </w:p>
        </w:tc>
      </w:tr>
      <w:tr w:rsidR="00D6307A" w:rsidRPr="00820B6C" w:rsidTr="005955BE">
        <w:tc>
          <w:tcPr>
            <w:tcW w:w="1291" w:type="dxa"/>
            <w:vMerge w:val="restart"/>
          </w:tcPr>
          <w:p w:rsidR="00D6307A" w:rsidRPr="00820B6C" w:rsidRDefault="00D6307A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658" w:type="dxa"/>
            <w:vMerge w:val="restart"/>
          </w:tcPr>
          <w:p w:rsidR="00D6307A" w:rsidRPr="00820B6C" w:rsidRDefault="00D6307A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58" w:type="dxa"/>
            <w:shd w:val="clear" w:color="auto" w:fill="auto"/>
          </w:tcPr>
          <w:p w:rsidR="00D6307A" w:rsidRDefault="00D6307A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28AD">
              <w:rPr>
                <w:rFonts w:ascii="Arial" w:hAnsi="Arial" w:cs="Arial"/>
                <w:sz w:val="18"/>
                <w:szCs w:val="18"/>
              </w:rPr>
              <w:t>Выставка «История сибирского города (город Тара в документах и фотографиях)»</w:t>
            </w:r>
          </w:p>
          <w:p w:rsidR="00D6307A" w:rsidRPr="002E28AD" w:rsidRDefault="00D6307A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28AD">
              <w:rPr>
                <w:rFonts w:ascii="Arial" w:hAnsi="Arial" w:cs="Arial"/>
                <w:sz w:val="18"/>
                <w:szCs w:val="18"/>
              </w:rPr>
              <w:t xml:space="preserve"> (03.05-23.05)</w:t>
            </w:r>
          </w:p>
        </w:tc>
        <w:tc>
          <w:tcPr>
            <w:tcW w:w="1606" w:type="dxa"/>
            <w:shd w:val="clear" w:color="auto" w:fill="auto"/>
          </w:tcPr>
          <w:p w:rsidR="00D6307A" w:rsidRPr="00820B6C" w:rsidRDefault="00D6307A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D6307A" w:rsidRPr="00820B6C" w:rsidRDefault="00D6307A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6307A" w:rsidRPr="00432BF9" w:rsidRDefault="00D6307A" w:rsidP="00432BF9">
            <w:pPr>
              <w:spacing w:after="0" w:line="240" w:lineRule="auto"/>
              <w:ind w:left="-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BF9">
              <w:rPr>
                <w:rFonts w:ascii="Arial" w:hAnsi="Arial" w:cs="Arial"/>
                <w:sz w:val="16"/>
                <w:szCs w:val="16"/>
              </w:rPr>
              <w:t>Библиотечный зал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6307A" w:rsidRPr="006D2277" w:rsidRDefault="00D6307A" w:rsidP="002454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7">
              <w:rPr>
                <w:rFonts w:ascii="Arial" w:hAnsi="Arial" w:cs="Arial"/>
                <w:sz w:val="18"/>
                <w:szCs w:val="18"/>
              </w:rPr>
              <w:t>О.А Копытова</w:t>
            </w:r>
          </w:p>
        </w:tc>
      </w:tr>
      <w:tr w:rsidR="00D6307A" w:rsidRPr="00820B6C" w:rsidTr="005955BE">
        <w:tc>
          <w:tcPr>
            <w:tcW w:w="1291" w:type="dxa"/>
            <w:vMerge/>
          </w:tcPr>
          <w:p w:rsidR="00D6307A" w:rsidRPr="00820B6C" w:rsidRDefault="00D6307A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D6307A" w:rsidRPr="00820B6C" w:rsidRDefault="00D6307A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</w:tcPr>
          <w:p w:rsidR="00D6307A" w:rsidRPr="002E28AD" w:rsidRDefault="00D6307A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«Мир без войны»</w:t>
            </w:r>
          </w:p>
        </w:tc>
        <w:tc>
          <w:tcPr>
            <w:tcW w:w="1606" w:type="dxa"/>
            <w:shd w:val="clear" w:color="auto" w:fill="auto"/>
          </w:tcPr>
          <w:p w:rsidR="00D6307A" w:rsidRPr="00820B6C" w:rsidRDefault="00D6307A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D6307A" w:rsidRPr="00820B6C" w:rsidRDefault="00D6307A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126AAE" w:rsidRPr="00AC4B02" w:rsidRDefault="00D6307A" w:rsidP="00A01AA5">
            <w:pPr>
              <w:spacing w:after="0" w:line="240" w:lineRule="auto"/>
              <w:ind w:hanging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Территория общежития</w:t>
            </w:r>
            <w:r w:rsidR="00126AAE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6307A" w:rsidRPr="00820B6C" w:rsidRDefault="00D6307A" w:rsidP="0043224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20B6C">
              <w:rPr>
                <w:rFonts w:ascii="Arial" w:hAnsi="Arial" w:cs="Arial"/>
                <w:spacing w:val="-2"/>
                <w:sz w:val="18"/>
                <w:szCs w:val="18"/>
              </w:rPr>
              <w:t xml:space="preserve">Г.А. </w:t>
            </w:r>
            <w:proofErr w:type="spellStart"/>
            <w:r w:rsidRPr="00820B6C">
              <w:rPr>
                <w:rFonts w:ascii="Arial" w:hAnsi="Arial" w:cs="Arial"/>
                <w:spacing w:val="-2"/>
                <w:sz w:val="18"/>
                <w:szCs w:val="18"/>
              </w:rPr>
              <w:t>Филиппчик</w:t>
            </w:r>
            <w:proofErr w:type="spellEnd"/>
          </w:p>
          <w:p w:rsidR="00D6307A" w:rsidRPr="006D2277" w:rsidRDefault="00D6307A" w:rsidP="002454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07A" w:rsidRPr="00820B6C" w:rsidTr="005955BE">
        <w:tc>
          <w:tcPr>
            <w:tcW w:w="1291" w:type="dxa"/>
            <w:vMerge/>
          </w:tcPr>
          <w:p w:rsidR="00D6307A" w:rsidRPr="00820B6C" w:rsidRDefault="00D6307A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D6307A" w:rsidRPr="00820B6C" w:rsidRDefault="00D6307A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</w:tcPr>
          <w:p w:rsidR="00D6307A" w:rsidRDefault="00D6307A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D6307A" w:rsidRPr="00820B6C" w:rsidRDefault="00D6307A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D6307A" w:rsidRPr="00820B6C" w:rsidRDefault="00D6307A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Турнир по мини-футболу, посвященный Дню Победы в ВОВ (03.05-04.05)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6307A" w:rsidRPr="00820B6C" w:rsidRDefault="00D6307A" w:rsidP="00305E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pacing w:val="-3"/>
                <w:sz w:val="18"/>
                <w:szCs w:val="18"/>
              </w:rPr>
              <w:t>Стадион «Олимп»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6307A" w:rsidRPr="00820B6C" w:rsidRDefault="00D6307A" w:rsidP="00305E22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20B6C">
              <w:rPr>
                <w:rFonts w:ascii="Arial" w:hAnsi="Arial" w:cs="Arial"/>
                <w:spacing w:val="-3"/>
                <w:sz w:val="18"/>
                <w:szCs w:val="18"/>
              </w:rPr>
              <w:t>С.М. Зубов</w:t>
            </w:r>
          </w:p>
          <w:p w:rsidR="00D6307A" w:rsidRPr="00820B6C" w:rsidRDefault="00D6307A" w:rsidP="00305E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A17" w:rsidRPr="00820B6C" w:rsidTr="005955BE">
        <w:tc>
          <w:tcPr>
            <w:tcW w:w="1291" w:type="dxa"/>
            <w:vMerge w:val="restart"/>
          </w:tcPr>
          <w:p w:rsidR="00BA3A17" w:rsidRPr="00820B6C" w:rsidRDefault="00BA3A17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658" w:type="dxa"/>
            <w:vMerge w:val="restart"/>
          </w:tcPr>
          <w:p w:rsidR="00BA3A17" w:rsidRPr="00820B6C" w:rsidRDefault="00BA3A17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58" w:type="dxa"/>
            <w:shd w:val="clear" w:color="auto" w:fill="auto"/>
          </w:tcPr>
          <w:p w:rsidR="00BA3A17" w:rsidRPr="00AC4B02" w:rsidRDefault="00BA3A17" w:rsidP="002C4ADB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B02">
              <w:rPr>
                <w:rFonts w:ascii="Arial" w:hAnsi="Arial" w:cs="Arial"/>
                <w:sz w:val="18"/>
                <w:szCs w:val="18"/>
              </w:rPr>
              <w:t>Литературный час «Великий бой, последний бой. Конец войны»,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4B02">
              <w:rPr>
                <w:rFonts w:ascii="Arial" w:hAnsi="Arial" w:cs="Arial"/>
                <w:sz w:val="18"/>
                <w:szCs w:val="18"/>
              </w:rPr>
              <w:t>посвящённый Дню Победы.</w:t>
            </w:r>
          </w:p>
        </w:tc>
        <w:tc>
          <w:tcPr>
            <w:tcW w:w="1606" w:type="dxa"/>
            <w:shd w:val="clear" w:color="auto" w:fill="auto"/>
          </w:tcPr>
          <w:p w:rsidR="00BA3A17" w:rsidRPr="00AC4B02" w:rsidRDefault="00BA3A17" w:rsidP="002C4ADB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BA3A17" w:rsidRPr="00AC4B02" w:rsidRDefault="00BA3A17" w:rsidP="002C4A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BA3A17" w:rsidRPr="00432BF9" w:rsidRDefault="00BA3A17" w:rsidP="00432BF9">
            <w:pPr>
              <w:spacing w:after="0" w:line="240" w:lineRule="auto"/>
              <w:ind w:right="-108" w:hanging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BF9">
              <w:rPr>
                <w:rFonts w:ascii="Arial" w:hAnsi="Arial" w:cs="Arial"/>
                <w:sz w:val="16"/>
                <w:szCs w:val="16"/>
              </w:rPr>
              <w:t>Библиотечный зал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A3A17" w:rsidRPr="00AC4B02" w:rsidRDefault="00BA3A17" w:rsidP="002C4A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B02">
              <w:rPr>
                <w:rFonts w:ascii="Arial" w:hAnsi="Arial" w:cs="Arial"/>
                <w:sz w:val="18"/>
                <w:szCs w:val="18"/>
              </w:rPr>
              <w:t>М.Г. Горбачева</w:t>
            </w:r>
          </w:p>
        </w:tc>
      </w:tr>
      <w:tr w:rsidR="00BA3A17" w:rsidRPr="00820B6C" w:rsidTr="005955BE">
        <w:tc>
          <w:tcPr>
            <w:tcW w:w="1291" w:type="dxa"/>
            <w:vMerge/>
          </w:tcPr>
          <w:p w:rsidR="00BA3A17" w:rsidRPr="00820B6C" w:rsidRDefault="00BA3A17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BA3A17" w:rsidRPr="00820B6C" w:rsidRDefault="00BA3A17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</w:tcPr>
          <w:p w:rsidR="00BA3A17" w:rsidRPr="00820B6C" w:rsidRDefault="00BA3A17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«Великой Победе посвящается»</w:t>
            </w:r>
            <w:r w:rsidR="00A01AA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A3A17" w:rsidRPr="00820B6C" w:rsidRDefault="00A01AA5" w:rsidP="00A01AA5">
            <w:pPr>
              <w:spacing w:after="0" w:line="24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BA3A17" w:rsidRPr="00820B6C">
              <w:rPr>
                <w:rFonts w:ascii="Arial" w:hAnsi="Arial" w:cs="Arial"/>
                <w:sz w:val="18"/>
                <w:szCs w:val="18"/>
              </w:rPr>
              <w:t>Конкурс плакатов «Никто не забыт, ничто не забыто»;</w:t>
            </w:r>
          </w:p>
          <w:p w:rsidR="00BA3A17" w:rsidRPr="00820B6C" w:rsidRDefault="00A01AA5" w:rsidP="00A01AA5">
            <w:pPr>
              <w:spacing w:after="0" w:line="24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BA3A17" w:rsidRPr="00820B6C">
              <w:rPr>
                <w:rFonts w:ascii="Arial" w:hAnsi="Arial" w:cs="Arial"/>
                <w:sz w:val="18"/>
                <w:szCs w:val="18"/>
              </w:rPr>
              <w:t>Творческий вечер «Песни военных лет»</w:t>
            </w:r>
          </w:p>
        </w:tc>
        <w:tc>
          <w:tcPr>
            <w:tcW w:w="1606" w:type="dxa"/>
            <w:shd w:val="clear" w:color="auto" w:fill="auto"/>
          </w:tcPr>
          <w:p w:rsidR="00BA3A17" w:rsidRPr="00820B6C" w:rsidRDefault="00BA3A17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BA3A17" w:rsidRPr="00820B6C" w:rsidRDefault="00BA3A17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BA3A17" w:rsidRPr="00820B6C" w:rsidRDefault="00BA3A17" w:rsidP="0047219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 xml:space="preserve">Общежитие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A3A17" w:rsidRPr="00820B6C" w:rsidRDefault="00BA3A17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А.М. Дубкова</w:t>
            </w:r>
          </w:p>
          <w:p w:rsidR="00BA3A17" w:rsidRPr="00820B6C" w:rsidRDefault="00BA3A17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0AF" w:rsidRPr="00820B6C" w:rsidTr="005955BE">
        <w:tc>
          <w:tcPr>
            <w:tcW w:w="1291" w:type="dxa"/>
            <w:vMerge/>
          </w:tcPr>
          <w:p w:rsidR="003200AF" w:rsidRPr="00820B6C" w:rsidRDefault="003200AF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3200AF" w:rsidRPr="00820B6C" w:rsidRDefault="003200AF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</w:tcPr>
          <w:p w:rsidR="003200AF" w:rsidRPr="00820B6C" w:rsidRDefault="003200AF" w:rsidP="00305E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pacing w:val="-1"/>
                <w:sz w:val="18"/>
                <w:szCs w:val="18"/>
              </w:rPr>
              <w:t>Акция «Чистый город» ко Дню эколога</w:t>
            </w:r>
          </w:p>
        </w:tc>
        <w:tc>
          <w:tcPr>
            <w:tcW w:w="1606" w:type="dxa"/>
            <w:shd w:val="clear" w:color="auto" w:fill="auto"/>
          </w:tcPr>
          <w:p w:rsidR="003200AF" w:rsidRPr="00820B6C" w:rsidRDefault="003200AF" w:rsidP="00305E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3200AF" w:rsidRPr="00820B6C" w:rsidRDefault="003200AF" w:rsidP="00305E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200AF" w:rsidRDefault="003200AF" w:rsidP="003200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  <w:p w:rsidR="003200AF" w:rsidRPr="00820B6C" w:rsidRDefault="003200AF" w:rsidP="00305E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200AF" w:rsidRPr="00820B6C" w:rsidRDefault="003200AF" w:rsidP="00305E2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20B6C">
              <w:rPr>
                <w:rFonts w:ascii="Arial" w:hAnsi="Arial" w:cs="Arial"/>
                <w:spacing w:val="-3"/>
                <w:sz w:val="18"/>
                <w:szCs w:val="18"/>
              </w:rPr>
              <w:t xml:space="preserve">Кафедра агрономии и </w:t>
            </w:r>
            <w:proofErr w:type="spellStart"/>
            <w:r w:rsidRPr="00820B6C">
              <w:rPr>
                <w:rFonts w:ascii="Arial" w:hAnsi="Arial" w:cs="Arial"/>
                <w:spacing w:val="-3"/>
                <w:sz w:val="18"/>
                <w:szCs w:val="18"/>
              </w:rPr>
              <w:t>агроинженерии</w:t>
            </w:r>
            <w:proofErr w:type="spellEnd"/>
          </w:p>
          <w:p w:rsidR="003200AF" w:rsidRPr="00820B6C" w:rsidRDefault="003200AF" w:rsidP="00305E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pacing w:val="-3"/>
                <w:sz w:val="18"/>
                <w:szCs w:val="18"/>
              </w:rPr>
              <w:t>В.С. Коваль</w:t>
            </w:r>
          </w:p>
        </w:tc>
      </w:tr>
      <w:tr w:rsidR="003200AF" w:rsidRPr="00820B6C" w:rsidTr="005955BE">
        <w:tc>
          <w:tcPr>
            <w:tcW w:w="1291" w:type="dxa"/>
            <w:vMerge/>
          </w:tcPr>
          <w:p w:rsidR="003200AF" w:rsidRPr="00820B6C" w:rsidRDefault="003200AF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3200AF" w:rsidRPr="00820B6C" w:rsidRDefault="003200AF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</w:tcPr>
          <w:p w:rsidR="003200AF" w:rsidRPr="00820B6C" w:rsidRDefault="003200AF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3200AF" w:rsidRPr="00820B6C" w:rsidRDefault="003200AF" w:rsidP="005206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Методический семинар «Нормативно-правовые основы педагогической деятельности»</w:t>
            </w:r>
          </w:p>
        </w:tc>
        <w:tc>
          <w:tcPr>
            <w:tcW w:w="1790" w:type="dxa"/>
            <w:shd w:val="clear" w:color="auto" w:fill="auto"/>
          </w:tcPr>
          <w:p w:rsidR="003200AF" w:rsidRPr="00820B6C" w:rsidRDefault="003200AF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200AF" w:rsidRDefault="003200AF" w:rsidP="005206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  <w:p w:rsidR="003200AF" w:rsidRDefault="003200AF" w:rsidP="005206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16.20-17.50</w:t>
            </w:r>
          </w:p>
          <w:p w:rsidR="003200AF" w:rsidRPr="00820B6C" w:rsidRDefault="003200AF" w:rsidP="005206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3200AF" w:rsidRPr="00820B6C" w:rsidRDefault="003200AF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А.М.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Берестовский</w:t>
            </w:r>
            <w:proofErr w:type="spellEnd"/>
          </w:p>
        </w:tc>
      </w:tr>
    </w:tbl>
    <w:p w:rsidR="00FA1E00" w:rsidRDefault="00FA1E00" w:rsidP="00AB277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A1E00" w:rsidRDefault="00FA1E00" w:rsidP="00AB277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A1E00" w:rsidRDefault="00FA1E00" w:rsidP="00AB277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A1E00" w:rsidRDefault="00FA1E00" w:rsidP="00AB277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A1E00" w:rsidRDefault="00FA1E00" w:rsidP="00AB277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2773" w:rsidRPr="00AB2773" w:rsidRDefault="00AB2773" w:rsidP="00AB27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2773"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91"/>
        <w:gridCol w:w="658"/>
        <w:gridCol w:w="2358"/>
        <w:gridCol w:w="1606"/>
        <w:gridCol w:w="1790"/>
        <w:gridCol w:w="1192"/>
        <w:gridCol w:w="1523"/>
      </w:tblGrid>
      <w:tr w:rsidR="00AB2773" w:rsidRPr="00820B6C" w:rsidTr="00AB2773"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73" w:rsidRPr="00820B6C" w:rsidRDefault="00AB2773" w:rsidP="00BD60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73" w:rsidRPr="00820B6C" w:rsidRDefault="00AB2773" w:rsidP="00AB27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73" w:rsidRPr="00AB2773" w:rsidRDefault="00AB2773" w:rsidP="00AB2773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B2773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73" w:rsidRPr="00820B6C" w:rsidRDefault="00AB2773" w:rsidP="00AB27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73" w:rsidRPr="00820B6C" w:rsidRDefault="00AB2773" w:rsidP="00AB27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73" w:rsidRPr="00820B6C" w:rsidRDefault="00AB2773" w:rsidP="00AB27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73" w:rsidRPr="00AB2773" w:rsidRDefault="00AB2773" w:rsidP="00AB2773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B2773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</w:p>
        </w:tc>
      </w:tr>
      <w:tr w:rsidR="003200AF" w:rsidRPr="00820B6C" w:rsidTr="005955BE">
        <w:tc>
          <w:tcPr>
            <w:tcW w:w="1291" w:type="dxa"/>
            <w:vMerge w:val="restart"/>
          </w:tcPr>
          <w:p w:rsidR="003200AF" w:rsidRPr="00820B6C" w:rsidRDefault="003200AF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658" w:type="dxa"/>
            <w:vMerge w:val="restart"/>
          </w:tcPr>
          <w:p w:rsidR="003200AF" w:rsidRPr="00820B6C" w:rsidRDefault="003200AF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58" w:type="dxa"/>
            <w:shd w:val="clear" w:color="auto" w:fill="auto"/>
          </w:tcPr>
          <w:p w:rsidR="003200AF" w:rsidRPr="00820B6C" w:rsidRDefault="003200AF" w:rsidP="00A641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pacing w:val="-1"/>
                <w:sz w:val="18"/>
                <w:szCs w:val="18"/>
              </w:rPr>
              <w:t xml:space="preserve">Праздничный концерт  «Ожили в памяти мгновения войны» для ветеранов и участников ВОВ, посвященный 9 </w:t>
            </w:r>
            <w:r w:rsidR="00A641CB">
              <w:rPr>
                <w:rFonts w:ascii="Arial" w:hAnsi="Arial" w:cs="Arial"/>
                <w:spacing w:val="-1"/>
                <w:sz w:val="18"/>
                <w:szCs w:val="18"/>
              </w:rPr>
              <w:t>М</w:t>
            </w:r>
            <w:r w:rsidRPr="00820B6C">
              <w:rPr>
                <w:rFonts w:ascii="Arial" w:hAnsi="Arial" w:cs="Arial"/>
                <w:spacing w:val="-1"/>
                <w:sz w:val="18"/>
                <w:szCs w:val="18"/>
              </w:rPr>
              <w:t>ая</w:t>
            </w:r>
          </w:p>
        </w:tc>
        <w:tc>
          <w:tcPr>
            <w:tcW w:w="1606" w:type="dxa"/>
          </w:tcPr>
          <w:p w:rsidR="003200AF" w:rsidRPr="00820B6C" w:rsidRDefault="003200AF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</w:tcPr>
          <w:p w:rsidR="003200AF" w:rsidRPr="00820B6C" w:rsidRDefault="003200AF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:rsidR="003200AF" w:rsidRPr="00820B6C" w:rsidRDefault="003200AF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Соц. дом</w:t>
            </w:r>
          </w:p>
          <w:p w:rsidR="003200AF" w:rsidRPr="00820B6C" w:rsidRDefault="003200AF" w:rsidP="005E39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20B6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3" w:type="dxa"/>
            <w:vAlign w:val="center"/>
          </w:tcPr>
          <w:p w:rsidR="003200AF" w:rsidRPr="00820B6C" w:rsidRDefault="003200AF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pacing w:val="-2"/>
                <w:sz w:val="18"/>
                <w:szCs w:val="18"/>
              </w:rPr>
              <w:t xml:space="preserve">Совет </w:t>
            </w:r>
            <w:proofErr w:type="gramStart"/>
            <w:r w:rsidRPr="00820B6C">
              <w:rPr>
                <w:rFonts w:ascii="Arial" w:hAnsi="Arial" w:cs="Arial"/>
                <w:spacing w:val="-2"/>
                <w:sz w:val="18"/>
                <w:szCs w:val="18"/>
              </w:rPr>
              <w:t>обучающихся</w:t>
            </w:r>
            <w:proofErr w:type="gramEnd"/>
            <w:r w:rsidRPr="00820B6C">
              <w:rPr>
                <w:rFonts w:ascii="Arial" w:hAnsi="Arial" w:cs="Arial"/>
                <w:spacing w:val="-2"/>
                <w:sz w:val="18"/>
                <w:szCs w:val="18"/>
              </w:rPr>
              <w:t xml:space="preserve"> филиала</w:t>
            </w:r>
          </w:p>
        </w:tc>
      </w:tr>
      <w:tr w:rsidR="003200AF" w:rsidRPr="00820B6C" w:rsidTr="005955BE">
        <w:tc>
          <w:tcPr>
            <w:tcW w:w="1291" w:type="dxa"/>
            <w:vMerge/>
          </w:tcPr>
          <w:p w:rsidR="003200AF" w:rsidRPr="00820B6C" w:rsidRDefault="003200AF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3200AF" w:rsidRPr="00820B6C" w:rsidRDefault="003200AF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</w:tcPr>
          <w:p w:rsidR="003200AF" w:rsidRPr="00820B6C" w:rsidRDefault="003200AF" w:rsidP="008347B9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606" w:type="dxa"/>
          </w:tcPr>
          <w:p w:rsidR="003200AF" w:rsidRPr="00820B6C" w:rsidRDefault="003200AF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Презентация программ академической мобильности для обучающихся, НПР и сотрудников</w:t>
            </w:r>
          </w:p>
        </w:tc>
        <w:tc>
          <w:tcPr>
            <w:tcW w:w="1790" w:type="dxa"/>
          </w:tcPr>
          <w:p w:rsidR="003200AF" w:rsidRPr="00820B6C" w:rsidRDefault="003200AF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:rsidR="003200AF" w:rsidRDefault="003200AF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Учебный корпус №2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200AF" w:rsidRDefault="003200AF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аудитория 204,</w:t>
            </w:r>
          </w:p>
          <w:p w:rsidR="003200AF" w:rsidRPr="00820B6C" w:rsidRDefault="003200AF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1523" w:type="dxa"/>
            <w:vAlign w:val="center"/>
          </w:tcPr>
          <w:p w:rsidR="003200AF" w:rsidRPr="00820B6C" w:rsidRDefault="003200AF" w:rsidP="008347B9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Е.В. Юдина</w:t>
            </w:r>
          </w:p>
        </w:tc>
      </w:tr>
      <w:tr w:rsidR="003200AF" w:rsidRPr="00820B6C" w:rsidTr="005955BE">
        <w:tc>
          <w:tcPr>
            <w:tcW w:w="1291" w:type="dxa"/>
            <w:shd w:val="clear" w:color="auto" w:fill="FFC000"/>
          </w:tcPr>
          <w:p w:rsidR="003200AF" w:rsidRPr="00820B6C" w:rsidRDefault="003200AF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658" w:type="dxa"/>
            <w:shd w:val="clear" w:color="auto" w:fill="FFC000"/>
          </w:tcPr>
          <w:p w:rsidR="003200AF" w:rsidRPr="00820B6C" w:rsidRDefault="003200AF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58" w:type="dxa"/>
            <w:shd w:val="clear" w:color="auto" w:fill="FFC000"/>
          </w:tcPr>
          <w:p w:rsidR="003200AF" w:rsidRPr="00820B6C" w:rsidRDefault="003200AF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FC000"/>
          </w:tcPr>
          <w:p w:rsidR="003200AF" w:rsidRPr="00820B6C" w:rsidRDefault="003200AF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FFC000"/>
          </w:tcPr>
          <w:p w:rsidR="003200AF" w:rsidRPr="00820B6C" w:rsidRDefault="003200AF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C000"/>
            <w:vAlign w:val="center"/>
          </w:tcPr>
          <w:p w:rsidR="003200AF" w:rsidRPr="00820B6C" w:rsidRDefault="003200AF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C000"/>
            <w:vAlign w:val="center"/>
          </w:tcPr>
          <w:p w:rsidR="003200AF" w:rsidRPr="00820B6C" w:rsidRDefault="003200AF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0AF" w:rsidRPr="00820B6C" w:rsidTr="005955BE">
        <w:tc>
          <w:tcPr>
            <w:tcW w:w="1291" w:type="dxa"/>
            <w:shd w:val="clear" w:color="auto" w:fill="FFC000"/>
          </w:tcPr>
          <w:p w:rsidR="003200AF" w:rsidRPr="00820B6C" w:rsidRDefault="003200AF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658" w:type="dxa"/>
            <w:shd w:val="clear" w:color="auto" w:fill="FFC000"/>
          </w:tcPr>
          <w:p w:rsidR="003200AF" w:rsidRPr="00820B6C" w:rsidRDefault="003200AF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58" w:type="dxa"/>
            <w:shd w:val="clear" w:color="auto" w:fill="FFC000"/>
          </w:tcPr>
          <w:p w:rsidR="003200AF" w:rsidRPr="00820B6C" w:rsidRDefault="003200AF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FC000"/>
          </w:tcPr>
          <w:p w:rsidR="003200AF" w:rsidRPr="00820B6C" w:rsidRDefault="003200AF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FFC000"/>
          </w:tcPr>
          <w:p w:rsidR="003200AF" w:rsidRPr="00820B6C" w:rsidRDefault="003200AF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C000"/>
            <w:vAlign w:val="center"/>
          </w:tcPr>
          <w:p w:rsidR="003200AF" w:rsidRPr="00820B6C" w:rsidRDefault="003200AF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C000"/>
            <w:vAlign w:val="center"/>
          </w:tcPr>
          <w:p w:rsidR="003200AF" w:rsidRPr="00820B6C" w:rsidRDefault="003200AF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0D7" w:rsidRPr="00820B6C" w:rsidTr="005955BE">
        <w:tc>
          <w:tcPr>
            <w:tcW w:w="1291" w:type="dxa"/>
            <w:vMerge w:val="restart"/>
            <w:shd w:val="clear" w:color="auto" w:fill="FFC000"/>
          </w:tcPr>
          <w:p w:rsidR="005450D7" w:rsidRPr="00820B6C" w:rsidRDefault="005450D7" w:rsidP="008347B9">
            <w:pPr>
              <w:spacing w:after="0" w:line="240" w:lineRule="auto"/>
              <w:ind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658" w:type="dxa"/>
            <w:vMerge w:val="restart"/>
            <w:shd w:val="clear" w:color="auto" w:fill="FFC000"/>
          </w:tcPr>
          <w:p w:rsidR="005450D7" w:rsidRPr="00820B6C" w:rsidRDefault="005450D7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58" w:type="dxa"/>
            <w:shd w:val="clear" w:color="auto" w:fill="FFC000"/>
          </w:tcPr>
          <w:p w:rsidR="005450D7" w:rsidRPr="00820B6C" w:rsidRDefault="005450D7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FC000"/>
          </w:tcPr>
          <w:p w:rsidR="005450D7" w:rsidRPr="00820B6C" w:rsidRDefault="005450D7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FFC000"/>
          </w:tcPr>
          <w:p w:rsidR="008B4450" w:rsidRDefault="005450D7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Акция «Георгиевская ленточка»</w:t>
            </w:r>
            <w:r w:rsidR="008B44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50D7" w:rsidRPr="00820B6C" w:rsidRDefault="008B4450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(08.05-09.05)</w:t>
            </w:r>
          </w:p>
        </w:tc>
        <w:tc>
          <w:tcPr>
            <w:tcW w:w="1192" w:type="dxa"/>
            <w:shd w:val="clear" w:color="auto" w:fill="FFC000"/>
            <w:vAlign w:val="center"/>
          </w:tcPr>
          <w:p w:rsidR="005450D7" w:rsidRPr="00820B6C" w:rsidRDefault="005450D7" w:rsidP="00A0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 xml:space="preserve">Сквер Победы 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A01AA5">
              <w:rPr>
                <w:rFonts w:ascii="Arial" w:hAnsi="Arial" w:cs="Arial"/>
                <w:sz w:val="18"/>
                <w:szCs w:val="18"/>
              </w:rPr>
              <w:t>.</w:t>
            </w:r>
            <w:r w:rsidRPr="00820B6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3" w:type="dxa"/>
            <w:shd w:val="clear" w:color="auto" w:fill="FFC000"/>
            <w:vAlign w:val="center"/>
          </w:tcPr>
          <w:p w:rsidR="005450D7" w:rsidRPr="00820B6C" w:rsidRDefault="005450D7" w:rsidP="00F355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820B6C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  <w:p w:rsidR="005450D7" w:rsidRPr="00820B6C" w:rsidRDefault="005450D7" w:rsidP="00F355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0D7" w:rsidRPr="00820B6C" w:rsidTr="005955BE">
        <w:tc>
          <w:tcPr>
            <w:tcW w:w="1291" w:type="dxa"/>
            <w:vMerge/>
            <w:shd w:val="clear" w:color="auto" w:fill="FFC000"/>
          </w:tcPr>
          <w:p w:rsidR="005450D7" w:rsidRPr="00820B6C" w:rsidRDefault="005450D7" w:rsidP="008347B9">
            <w:pPr>
              <w:spacing w:after="0" w:line="240" w:lineRule="auto"/>
              <w:ind w:hanging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vMerge/>
            <w:shd w:val="clear" w:color="auto" w:fill="FFC000"/>
          </w:tcPr>
          <w:p w:rsidR="005450D7" w:rsidRPr="00820B6C" w:rsidRDefault="005450D7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5450D7" w:rsidRPr="00820B6C" w:rsidRDefault="005450D7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FC000"/>
          </w:tcPr>
          <w:p w:rsidR="005450D7" w:rsidRPr="00820B6C" w:rsidRDefault="005450D7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FFC000"/>
          </w:tcPr>
          <w:p w:rsidR="005450D7" w:rsidRPr="00820B6C" w:rsidRDefault="005450D7" w:rsidP="008222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pacing w:val="-1"/>
                <w:sz w:val="18"/>
                <w:szCs w:val="18"/>
              </w:rPr>
              <w:t xml:space="preserve">Молодежная акция «Слушай память!» </w:t>
            </w:r>
          </w:p>
        </w:tc>
        <w:tc>
          <w:tcPr>
            <w:tcW w:w="1192" w:type="dxa"/>
            <w:shd w:val="clear" w:color="auto" w:fill="FFC000"/>
            <w:vAlign w:val="center"/>
          </w:tcPr>
          <w:p w:rsidR="005450D7" w:rsidRPr="00820B6C" w:rsidRDefault="005450D7" w:rsidP="00A0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Сквер Победы 21</w:t>
            </w:r>
            <w:r w:rsidR="00A01AA5">
              <w:rPr>
                <w:rFonts w:ascii="Arial" w:hAnsi="Arial" w:cs="Arial"/>
                <w:sz w:val="18"/>
                <w:szCs w:val="18"/>
              </w:rPr>
              <w:t>.</w:t>
            </w:r>
            <w:r w:rsidRPr="00820B6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3" w:type="dxa"/>
            <w:shd w:val="clear" w:color="auto" w:fill="FFC000"/>
            <w:vAlign w:val="center"/>
          </w:tcPr>
          <w:p w:rsidR="005450D7" w:rsidRPr="00820B6C" w:rsidRDefault="005450D7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820B6C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  <w:p w:rsidR="005450D7" w:rsidRPr="00820B6C" w:rsidRDefault="005450D7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0D7" w:rsidRPr="00820B6C" w:rsidTr="005955BE">
        <w:tc>
          <w:tcPr>
            <w:tcW w:w="1291" w:type="dxa"/>
            <w:vMerge/>
            <w:shd w:val="clear" w:color="auto" w:fill="FFC000"/>
          </w:tcPr>
          <w:p w:rsidR="005450D7" w:rsidRPr="00820B6C" w:rsidRDefault="005450D7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vMerge/>
            <w:shd w:val="clear" w:color="auto" w:fill="FFC000"/>
          </w:tcPr>
          <w:p w:rsidR="005450D7" w:rsidRPr="00820B6C" w:rsidRDefault="005450D7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5450D7" w:rsidRPr="00820B6C" w:rsidRDefault="005450D7" w:rsidP="008347B9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FC000"/>
          </w:tcPr>
          <w:p w:rsidR="005450D7" w:rsidRPr="00820B6C" w:rsidRDefault="005450D7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FFC000"/>
          </w:tcPr>
          <w:p w:rsidR="005450D7" w:rsidRPr="00820B6C" w:rsidRDefault="005450D7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Городская легкоатлетическая эстафета, посвященная Дню Победы</w:t>
            </w:r>
          </w:p>
        </w:tc>
        <w:tc>
          <w:tcPr>
            <w:tcW w:w="1192" w:type="dxa"/>
            <w:shd w:val="clear" w:color="auto" w:fill="FFC000"/>
            <w:vAlign w:val="center"/>
          </w:tcPr>
          <w:p w:rsidR="005450D7" w:rsidRDefault="005450D7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пл. Победы</w:t>
            </w:r>
          </w:p>
          <w:p w:rsidR="00041577" w:rsidRPr="00820B6C" w:rsidRDefault="00041577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1523" w:type="dxa"/>
            <w:shd w:val="clear" w:color="auto" w:fill="FFC000"/>
            <w:vAlign w:val="center"/>
          </w:tcPr>
          <w:p w:rsidR="005450D7" w:rsidRPr="00820B6C" w:rsidRDefault="005450D7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С.М. Зубов</w:t>
            </w:r>
          </w:p>
        </w:tc>
      </w:tr>
      <w:tr w:rsidR="00B943B3" w:rsidRPr="00820B6C" w:rsidTr="008222E9">
        <w:tc>
          <w:tcPr>
            <w:tcW w:w="1291" w:type="dxa"/>
            <w:vMerge w:val="restart"/>
            <w:shd w:val="clear" w:color="auto" w:fill="FFC000"/>
          </w:tcPr>
          <w:p w:rsidR="00B943B3" w:rsidRPr="00820B6C" w:rsidRDefault="00B943B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658" w:type="dxa"/>
            <w:vMerge w:val="restart"/>
            <w:shd w:val="clear" w:color="auto" w:fill="FFC000"/>
          </w:tcPr>
          <w:p w:rsidR="00B943B3" w:rsidRPr="00820B6C" w:rsidRDefault="00B943B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58" w:type="dxa"/>
            <w:shd w:val="clear" w:color="auto" w:fill="FFC000"/>
          </w:tcPr>
          <w:p w:rsidR="00B943B3" w:rsidRPr="00820B6C" w:rsidRDefault="00B943B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FC000"/>
          </w:tcPr>
          <w:p w:rsidR="00B943B3" w:rsidRPr="00820B6C" w:rsidRDefault="00B943B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FFC000"/>
          </w:tcPr>
          <w:p w:rsidR="00B943B3" w:rsidRPr="00820B6C" w:rsidRDefault="00B943B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Акция «Бессмертный полк»</w:t>
            </w:r>
          </w:p>
        </w:tc>
        <w:tc>
          <w:tcPr>
            <w:tcW w:w="1192" w:type="dxa"/>
            <w:shd w:val="clear" w:color="auto" w:fill="FFC000"/>
            <w:vAlign w:val="center"/>
          </w:tcPr>
          <w:p w:rsidR="00B943B3" w:rsidRPr="00820B6C" w:rsidRDefault="008222E9" w:rsidP="008222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пл. Победы</w:t>
            </w:r>
          </w:p>
        </w:tc>
        <w:tc>
          <w:tcPr>
            <w:tcW w:w="1523" w:type="dxa"/>
            <w:shd w:val="clear" w:color="auto" w:fill="FFC000"/>
            <w:vAlign w:val="center"/>
          </w:tcPr>
          <w:p w:rsidR="00B943B3" w:rsidRPr="00820B6C" w:rsidRDefault="00B943B3" w:rsidP="00C12D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820B6C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  <w:p w:rsidR="00B943B3" w:rsidRPr="00820B6C" w:rsidRDefault="00B943B3" w:rsidP="00C12D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B3" w:rsidRPr="00820B6C" w:rsidTr="005955BE">
        <w:tc>
          <w:tcPr>
            <w:tcW w:w="1291" w:type="dxa"/>
            <w:vMerge/>
            <w:shd w:val="clear" w:color="auto" w:fill="FFC000"/>
          </w:tcPr>
          <w:p w:rsidR="00B943B3" w:rsidRPr="00820B6C" w:rsidRDefault="00B943B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vMerge/>
            <w:shd w:val="clear" w:color="auto" w:fill="FFC000"/>
          </w:tcPr>
          <w:p w:rsidR="00B943B3" w:rsidRPr="00820B6C" w:rsidRDefault="00B943B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B943B3" w:rsidRPr="00820B6C" w:rsidRDefault="00B943B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FC000"/>
          </w:tcPr>
          <w:p w:rsidR="00B943B3" w:rsidRPr="00820B6C" w:rsidRDefault="00B943B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FFC000"/>
          </w:tcPr>
          <w:p w:rsidR="00B943B3" w:rsidRDefault="00B943B3" w:rsidP="00AA5F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Митинг, посвященный Дню Победы</w:t>
            </w:r>
          </w:p>
        </w:tc>
        <w:tc>
          <w:tcPr>
            <w:tcW w:w="1192" w:type="dxa"/>
            <w:shd w:val="clear" w:color="auto" w:fill="FFC000"/>
            <w:vAlign w:val="center"/>
          </w:tcPr>
          <w:p w:rsidR="00B943B3" w:rsidRDefault="00B943B3" w:rsidP="00305E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пл. Победы</w:t>
            </w:r>
          </w:p>
          <w:p w:rsidR="00B943B3" w:rsidRPr="00820B6C" w:rsidRDefault="00B943B3" w:rsidP="00305E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1523" w:type="dxa"/>
            <w:shd w:val="clear" w:color="auto" w:fill="FFC000"/>
            <w:vAlign w:val="center"/>
          </w:tcPr>
          <w:p w:rsidR="00B943B3" w:rsidRPr="00820B6C" w:rsidRDefault="00B943B3" w:rsidP="00C717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820B6C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  <w:p w:rsidR="00B943B3" w:rsidRPr="00820B6C" w:rsidRDefault="00B943B3" w:rsidP="00C717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F1E" w:rsidRPr="00820B6C" w:rsidTr="005955BE">
        <w:tc>
          <w:tcPr>
            <w:tcW w:w="1291" w:type="dxa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658" w:type="dxa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58" w:type="dxa"/>
            <w:shd w:val="clear" w:color="auto" w:fill="auto"/>
          </w:tcPr>
          <w:p w:rsidR="00AA5F1E" w:rsidRPr="00820B6C" w:rsidRDefault="00AA5F1E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A5F1E" w:rsidRPr="00820B6C" w:rsidRDefault="00AA5F1E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</w:tcPr>
          <w:p w:rsidR="00AA5F1E" w:rsidRPr="00820B6C" w:rsidRDefault="00AA5F1E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F1E" w:rsidRPr="00820B6C" w:rsidTr="005955BE">
        <w:tc>
          <w:tcPr>
            <w:tcW w:w="1291" w:type="dxa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658" w:type="dxa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58" w:type="dxa"/>
            <w:shd w:val="clear" w:color="auto" w:fill="auto"/>
          </w:tcPr>
          <w:p w:rsidR="00AA5F1E" w:rsidRPr="00820B6C" w:rsidRDefault="00AA5F1E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pacing w:val="-1"/>
                <w:sz w:val="18"/>
                <w:szCs w:val="18"/>
              </w:rPr>
              <w:t>Конкурсная программа «Лучший староста»</w:t>
            </w:r>
          </w:p>
        </w:tc>
        <w:tc>
          <w:tcPr>
            <w:tcW w:w="1606" w:type="dxa"/>
          </w:tcPr>
          <w:p w:rsidR="00AA5F1E" w:rsidRPr="00820B6C" w:rsidRDefault="00AA5F1E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</w:tcPr>
          <w:p w:rsidR="00AA5F1E" w:rsidRPr="00820B6C" w:rsidRDefault="00AA5F1E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:rsidR="00AA5F1E" w:rsidRPr="00820B6C" w:rsidRDefault="00AA5F1E" w:rsidP="008347B9">
            <w:pPr>
              <w:spacing w:after="0" w:line="240" w:lineRule="auto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AA5F1E" w:rsidRPr="00820B6C" w:rsidRDefault="00AA5F1E" w:rsidP="00A01AA5">
            <w:pPr>
              <w:spacing w:after="0" w:line="240" w:lineRule="auto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14</w:t>
            </w:r>
            <w:r w:rsidR="00A01AA5">
              <w:rPr>
                <w:rFonts w:ascii="Arial" w:hAnsi="Arial" w:cs="Arial"/>
                <w:sz w:val="18"/>
                <w:szCs w:val="18"/>
              </w:rPr>
              <w:t>.</w:t>
            </w:r>
            <w:r w:rsidRPr="00820B6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23" w:type="dxa"/>
            <w:vAlign w:val="center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М.А. Бегунов</w:t>
            </w:r>
          </w:p>
        </w:tc>
      </w:tr>
      <w:tr w:rsidR="00AA5F1E" w:rsidRPr="00820B6C" w:rsidTr="005955BE">
        <w:tc>
          <w:tcPr>
            <w:tcW w:w="1291" w:type="dxa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658" w:type="dxa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58" w:type="dxa"/>
          </w:tcPr>
          <w:p w:rsidR="00AA5F1E" w:rsidRPr="00820B6C" w:rsidRDefault="00AA5F1E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A5F1E" w:rsidRPr="008222E9" w:rsidRDefault="00AA5F1E" w:rsidP="00E56212">
            <w:pPr>
              <w:spacing w:after="0" w:line="240" w:lineRule="auto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8222E9">
              <w:rPr>
                <w:rFonts w:ascii="Arial" w:hAnsi="Arial" w:cs="Arial"/>
                <w:sz w:val="16"/>
                <w:szCs w:val="16"/>
              </w:rPr>
              <w:t>Методический семинар «Информационно-образовательное пространство университета»</w:t>
            </w:r>
          </w:p>
        </w:tc>
        <w:tc>
          <w:tcPr>
            <w:tcW w:w="1790" w:type="dxa"/>
          </w:tcPr>
          <w:p w:rsidR="00AA5F1E" w:rsidRPr="00820B6C" w:rsidRDefault="00AA5F1E" w:rsidP="001904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:rsidR="00AA5F1E" w:rsidRDefault="00AA5F1E" w:rsidP="00190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  <w:p w:rsidR="00AA5F1E" w:rsidRPr="00820B6C" w:rsidRDefault="00AA5F1E" w:rsidP="00A0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01AA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30-16</w:t>
            </w:r>
            <w:r w:rsidR="00A01AA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3" w:type="dxa"/>
            <w:vAlign w:val="center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А.М.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Берестовский</w:t>
            </w:r>
            <w:proofErr w:type="spellEnd"/>
          </w:p>
        </w:tc>
      </w:tr>
      <w:tr w:rsidR="00AA5F1E" w:rsidRPr="00820B6C" w:rsidTr="005955BE">
        <w:tc>
          <w:tcPr>
            <w:tcW w:w="1291" w:type="dxa"/>
            <w:shd w:val="clear" w:color="auto" w:fill="FFFF00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658" w:type="dxa"/>
            <w:shd w:val="clear" w:color="auto" w:fill="FFFF00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58" w:type="dxa"/>
            <w:shd w:val="clear" w:color="auto" w:fill="FFFF00"/>
          </w:tcPr>
          <w:p w:rsidR="00AA5F1E" w:rsidRPr="00820B6C" w:rsidRDefault="00AA5F1E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FFF00"/>
          </w:tcPr>
          <w:p w:rsidR="00AA5F1E" w:rsidRPr="00820B6C" w:rsidRDefault="00AA5F1E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FFFF00"/>
          </w:tcPr>
          <w:p w:rsidR="00AA5F1E" w:rsidRPr="00820B6C" w:rsidRDefault="00AA5F1E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00"/>
            <w:vAlign w:val="center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00"/>
            <w:vAlign w:val="center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F1E" w:rsidRPr="00820B6C" w:rsidTr="005955BE">
        <w:tc>
          <w:tcPr>
            <w:tcW w:w="1291" w:type="dxa"/>
            <w:shd w:val="clear" w:color="auto" w:fill="FFFF00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658" w:type="dxa"/>
            <w:shd w:val="clear" w:color="auto" w:fill="FFFF00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358" w:type="dxa"/>
            <w:shd w:val="clear" w:color="auto" w:fill="FFFF00"/>
          </w:tcPr>
          <w:p w:rsidR="00AA5F1E" w:rsidRPr="00820B6C" w:rsidRDefault="00AA5F1E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FFF00"/>
          </w:tcPr>
          <w:p w:rsidR="00AA5F1E" w:rsidRPr="00820B6C" w:rsidRDefault="00AA5F1E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FFFF00"/>
          </w:tcPr>
          <w:p w:rsidR="00AA5F1E" w:rsidRPr="00820B6C" w:rsidRDefault="00AA5F1E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00"/>
            <w:vAlign w:val="center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00"/>
            <w:vAlign w:val="center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F1E" w:rsidRPr="00820B6C" w:rsidTr="005955BE">
        <w:tc>
          <w:tcPr>
            <w:tcW w:w="1291" w:type="dxa"/>
          </w:tcPr>
          <w:p w:rsidR="00AA5F1E" w:rsidRPr="00820B6C" w:rsidRDefault="00AA5F1E" w:rsidP="008347B9">
            <w:pPr>
              <w:spacing w:after="0" w:line="240" w:lineRule="auto"/>
              <w:ind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658" w:type="dxa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358" w:type="dxa"/>
          </w:tcPr>
          <w:p w:rsidR="00AA5F1E" w:rsidRDefault="00AA5F1E" w:rsidP="00BD2B4C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2B4C">
              <w:rPr>
                <w:rFonts w:ascii="Arial" w:hAnsi="Arial" w:cs="Arial"/>
                <w:sz w:val="18"/>
                <w:szCs w:val="18"/>
              </w:rPr>
              <w:t xml:space="preserve">Информационная выставка-просмотр «Новые книги  в формате 2017» </w:t>
            </w:r>
          </w:p>
          <w:p w:rsidR="00AA5F1E" w:rsidRPr="00BD2B4C" w:rsidRDefault="00AA5F1E" w:rsidP="009D7C05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2B4C">
              <w:rPr>
                <w:rFonts w:ascii="Arial" w:hAnsi="Arial" w:cs="Arial"/>
                <w:sz w:val="18"/>
                <w:szCs w:val="18"/>
              </w:rPr>
              <w:t>(15.05-31.05)</w:t>
            </w:r>
          </w:p>
        </w:tc>
        <w:tc>
          <w:tcPr>
            <w:tcW w:w="1606" w:type="dxa"/>
          </w:tcPr>
          <w:p w:rsidR="00AA5F1E" w:rsidRPr="00820B6C" w:rsidRDefault="00AA5F1E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</w:tcPr>
          <w:p w:rsidR="00AA5F1E" w:rsidRPr="00820B6C" w:rsidRDefault="00AA5F1E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:rsidR="00AA5F1E" w:rsidRPr="00AC4B02" w:rsidRDefault="00AA5F1E" w:rsidP="002454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B02">
              <w:rPr>
                <w:rFonts w:ascii="Arial" w:hAnsi="Arial" w:cs="Arial"/>
                <w:sz w:val="18"/>
                <w:szCs w:val="18"/>
              </w:rPr>
              <w:t>Библиотечный зал</w:t>
            </w:r>
          </w:p>
        </w:tc>
        <w:tc>
          <w:tcPr>
            <w:tcW w:w="1523" w:type="dxa"/>
            <w:vAlign w:val="center"/>
          </w:tcPr>
          <w:p w:rsidR="00AA5F1E" w:rsidRPr="006D2277" w:rsidRDefault="00AA5F1E" w:rsidP="002454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7">
              <w:rPr>
                <w:rFonts w:ascii="Arial" w:hAnsi="Arial" w:cs="Arial"/>
                <w:sz w:val="18"/>
                <w:szCs w:val="18"/>
              </w:rPr>
              <w:t>О.А Копытова</w:t>
            </w:r>
          </w:p>
        </w:tc>
      </w:tr>
      <w:tr w:rsidR="00AA5F1E" w:rsidRPr="00820B6C" w:rsidTr="005955BE">
        <w:tc>
          <w:tcPr>
            <w:tcW w:w="1291" w:type="dxa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658" w:type="dxa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58" w:type="dxa"/>
          </w:tcPr>
          <w:p w:rsidR="00AA5F1E" w:rsidRPr="00820B6C" w:rsidRDefault="00AA5F1E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A5F1E" w:rsidRPr="00820B6C" w:rsidRDefault="00AA5F1E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</w:tcPr>
          <w:p w:rsidR="00AA5F1E" w:rsidRPr="00820B6C" w:rsidRDefault="00EC0875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Соревнования по пляжному волейболу в зачет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летней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спортакиады студентов </w:t>
            </w:r>
            <w:r w:rsidRPr="00820B6C">
              <w:rPr>
                <w:rFonts w:ascii="Arial" w:hAnsi="Arial" w:cs="Arial"/>
                <w:spacing w:val="3"/>
                <w:sz w:val="18"/>
                <w:szCs w:val="18"/>
              </w:rPr>
              <w:t>«Универсиада – 2017»</w:t>
            </w:r>
          </w:p>
        </w:tc>
        <w:tc>
          <w:tcPr>
            <w:tcW w:w="1192" w:type="dxa"/>
            <w:vAlign w:val="center"/>
          </w:tcPr>
          <w:p w:rsidR="00AA5F1E" w:rsidRPr="00820B6C" w:rsidRDefault="00B455D6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Территория Администрации </w:t>
            </w:r>
            <w:r w:rsidR="00205343">
              <w:rPr>
                <w:rFonts w:ascii="Arial" w:hAnsi="Arial" w:cs="Arial"/>
                <w:sz w:val="18"/>
                <w:szCs w:val="18"/>
              </w:rPr>
              <w:t>Тарского района</w:t>
            </w:r>
          </w:p>
        </w:tc>
        <w:tc>
          <w:tcPr>
            <w:tcW w:w="1523" w:type="dxa"/>
            <w:vAlign w:val="center"/>
          </w:tcPr>
          <w:p w:rsidR="00205343" w:rsidRPr="00820B6C" w:rsidRDefault="00205343" w:rsidP="00205343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20B6C">
              <w:rPr>
                <w:rFonts w:ascii="Arial" w:hAnsi="Arial" w:cs="Arial"/>
                <w:spacing w:val="-3"/>
                <w:sz w:val="18"/>
                <w:szCs w:val="18"/>
              </w:rPr>
              <w:t>С.М. Зубов</w:t>
            </w:r>
          </w:p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466" w:rsidRPr="00820B6C" w:rsidTr="005955BE">
        <w:tc>
          <w:tcPr>
            <w:tcW w:w="1291" w:type="dxa"/>
          </w:tcPr>
          <w:p w:rsidR="00A02466" w:rsidRPr="00820B6C" w:rsidRDefault="00A02466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</w:tcPr>
          <w:p w:rsidR="00A02466" w:rsidRPr="00820B6C" w:rsidRDefault="00A02466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A02466" w:rsidRPr="00820B6C" w:rsidRDefault="00A02466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02466" w:rsidRPr="00820B6C" w:rsidRDefault="00A02466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</w:tcPr>
          <w:p w:rsidR="00A02466" w:rsidRDefault="00A02466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Творческий конкурс «Мир. Труд. Май»</w:t>
            </w:r>
          </w:p>
        </w:tc>
        <w:tc>
          <w:tcPr>
            <w:tcW w:w="1192" w:type="dxa"/>
            <w:vAlign w:val="center"/>
          </w:tcPr>
          <w:p w:rsidR="00A02466" w:rsidRDefault="00A02466" w:rsidP="00A0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КДЦ «Север» 18</w:t>
            </w:r>
            <w:r w:rsidR="00A01AA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3" w:type="dxa"/>
            <w:vAlign w:val="center"/>
          </w:tcPr>
          <w:p w:rsidR="00DF1E43" w:rsidRPr="00820B6C" w:rsidRDefault="00DF1E43" w:rsidP="00DF1E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820B6C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  <w:p w:rsidR="00A02466" w:rsidRPr="00820B6C" w:rsidRDefault="00A02466" w:rsidP="00205343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AA5F1E" w:rsidRPr="00820B6C" w:rsidTr="005955BE">
        <w:tc>
          <w:tcPr>
            <w:tcW w:w="1291" w:type="dxa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658" w:type="dxa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358" w:type="dxa"/>
          </w:tcPr>
          <w:p w:rsidR="00AA5F1E" w:rsidRPr="00820B6C" w:rsidRDefault="00AA5F1E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A5F1E" w:rsidRPr="00820B6C" w:rsidRDefault="00AA5F1E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</w:tcPr>
          <w:p w:rsidR="00AA5F1E" w:rsidRPr="00820B6C" w:rsidRDefault="00AA5F1E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AA5F1E" w:rsidRPr="00820B6C" w:rsidRDefault="00AA5F1E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6212" w:rsidRDefault="00E56212">
      <w:r>
        <w:br w:type="page"/>
      </w:r>
    </w:p>
    <w:p w:rsidR="00E56212" w:rsidRDefault="00E56212" w:rsidP="00E5621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56212"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91"/>
        <w:gridCol w:w="658"/>
        <w:gridCol w:w="2358"/>
        <w:gridCol w:w="1606"/>
        <w:gridCol w:w="1790"/>
        <w:gridCol w:w="1192"/>
        <w:gridCol w:w="1523"/>
      </w:tblGrid>
      <w:tr w:rsidR="00E56212" w:rsidRPr="00820B6C" w:rsidTr="00E56212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12" w:rsidRPr="00820B6C" w:rsidRDefault="00E56212" w:rsidP="00E562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12" w:rsidRPr="00820B6C" w:rsidRDefault="00E56212" w:rsidP="00E562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12" w:rsidRPr="00E56212" w:rsidRDefault="00E56212" w:rsidP="00E562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2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12" w:rsidRPr="00820B6C" w:rsidRDefault="00E56212" w:rsidP="00E562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12" w:rsidRPr="00820B6C" w:rsidRDefault="00E56212" w:rsidP="00E562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12" w:rsidRPr="00820B6C" w:rsidRDefault="00E56212" w:rsidP="00E562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12" w:rsidRPr="00E56212" w:rsidRDefault="00E56212" w:rsidP="00E562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21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F1E43" w:rsidRPr="00820B6C" w:rsidTr="005955BE">
        <w:tc>
          <w:tcPr>
            <w:tcW w:w="1291" w:type="dxa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658" w:type="dxa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358" w:type="dxa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DF1E43" w:rsidRPr="008222E9" w:rsidRDefault="00DF1E43" w:rsidP="000D3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22E9">
              <w:rPr>
                <w:rFonts w:ascii="Arial" w:hAnsi="Arial" w:cs="Arial"/>
                <w:sz w:val="16"/>
                <w:szCs w:val="16"/>
              </w:rPr>
              <w:t>Методический семинар «Современные педагогические технологии в образовательном процессе»</w:t>
            </w:r>
          </w:p>
        </w:tc>
        <w:tc>
          <w:tcPr>
            <w:tcW w:w="1790" w:type="dxa"/>
            <w:shd w:val="clear" w:color="auto" w:fill="auto"/>
          </w:tcPr>
          <w:p w:rsidR="00DF1E43" w:rsidRPr="00820B6C" w:rsidRDefault="00DF1E43" w:rsidP="000D3F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:rsidR="00DF1E43" w:rsidRDefault="00DF1E43" w:rsidP="000D3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  <w:p w:rsidR="00DF1E43" w:rsidRPr="00820B6C" w:rsidRDefault="00DF1E43" w:rsidP="000D3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16.20-17.50</w:t>
            </w:r>
          </w:p>
        </w:tc>
        <w:tc>
          <w:tcPr>
            <w:tcW w:w="1523" w:type="dxa"/>
            <w:vAlign w:val="center"/>
          </w:tcPr>
          <w:p w:rsidR="00DF1E43" w:rsidRPr="00820B6C" w:rsidRDefault="00DF1E43" w:rsidP="000D3F07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А.М.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Берестовский</w:t>
            </w:r>
            <w:proofErr w:type="spellEnd"/>
          </w:p>
        </w:tc>
      </w:tr>
      <w:tr w:rsidR="00DF1E43" w:rsidRPr="00820B6C" w:rsidTr="005955BE">
        <w:tc>
          <w:tcPr>
            <w:tcW w:w="1291" w:type="dxa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658" w:type="dxa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358" w:type="dxa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</w:tcPr>
          <w:p w:rsidR="00DF1E43" w:rsidRPr="00820B6C" w:rsidRDefault="00DF1E43" w:rsidP="000635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Соревнования по ВПМ в зачет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летней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спортакиады студентов </w:t>
            </w:r>
            <w:r w:rsidRPr="00820B6C">
              <w:rPr>
                <w:rFonts w:ascii="Arial" w:hAnsi="Arial" w:cs="Arial"/>
                <w:spacing w:val="3"/>
                <w:sz w:val="18"/>
                <w:szCs w:val="18"/>
              </w:rPr>
              <w:t>«Универсиада – 2017»</w:t>
            </w:r>
          </w:p>
        </w:tc>
        <w:tc>
          <w:tcPr>
            <w:tcW w:w="1192" w:type="dxa"/>
            <w:vAlign w:val="center"/>
          </w:tcPr>
          <w:p w:rsidR="00DF1E43" w:rsidRDefault="00DF1E43" w:rsidP="00305E22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20B6C">
              <w:rPr>
                <w:rFonts w:ascii="Arial" w:hAnsi="Arial" w:cs="Arial"/>
                <w:spacing w:val="-3"/>
                <w:sz w:val="18"/>
                <w:szCs w:val="18"/>
              </w:rPr>
              <w:t>Стадион «Олимп»</w:t>
            </w:r>
          </w:p>
          <w:p w:rsidR="00DF1E43" w:rsidRPr="00820B6C" w:rsidRDefault="00DF1E43" w:rsidP="00305E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DF1E43" w:rsidRPr="00820B6C" w:rsidRDefault="00DF1E43" w:rsidP="00305E22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20B6C">
              <w:rPr>
                <w:rFonts w:ascii="Arial" w:hAnsi="Arial" w:cs="Arial"/>
                <w:spacing w:val="-3"/>
                <w:sz w:val="18"/>
                <w:szCs w:val="18"/>
              </w:rPr>
              <w:t>С.М. Зубов</w:t>
            </w:r>
          </w:p>
          <w:p w:rsidR="00DF1E43" w:rsidRPr="00820B6C" w:rsidRDefault="00DF1E43" w:rsidP="00305E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E43" w:rsidRPr="00820B6C" w:rsidTr="005955BE">
        <w:tc>
          <w:tcPr>
            <w:tcW w:w="1291" w:type="dxa"/>
            <w:shd w:val="clear" w:color="auto" w:fill="FFFF00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658" w:type="dxa"/>
            <w:shd w:val="clear" w:color="auto" w:fill="FFFF00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358" w:type="dxa"/>
            <w:shd w:val="clear" w:color="auto" w:fill="FFFF00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FFF00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FFFF00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00"/>
            <w:vAlign w:val="center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00"/>
            <w:vAlign w:val="center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E43" w:rsidRPr="00820B6C" w:rsidTr="005955BE">
        <w:tc>
          <w:tcPr>
            <w:tcW w:w="1291" w:type="dxa"/>
            <w:shd w:val="clear" w:color="auto" w:fill="FFFF00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658" w:type="dxa"/>
            <w:shd w:val="clear" w:color="auto" w:fill="FFFF00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358" w:type="dxa"/>
            <w:shd w:val="clear" w:color="auto" w:fill="FFFF00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FFF00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FFFF00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00"/>
            <w:vAlign w:val="center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00"/>
            <w:vAlign w:val="center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E43" w:rsidRPr="00820B6C" w:rsidTr="005955BE">
        <w:tc>
          <w:tcPr>
            <w:tcW w:w="1291" w:type="dxa"/>
          </w:tcPr>
          <w:p w:rsidR="00DF1E43" w:rsidRPr="00820B6C" w:rsidRDefault="00DF1E43" w:rsidP="008347B9">
            <w:pPr>
              <w:spacing w:after="0" w:line="240" w:lineRule="auto"/>
              <w:ind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658" w:type="dxa"/>
            <w:shd w:val="clear" w:color="auto" w:fill="auto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358" w:type="dxa"/>
            <w:shd w:val="clear" w:color="auto" w:fill="auto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</w:tcPr>
          <w:p w:rsidR="00DF1E43" w:rsidRPr="00820B6C" w:rsidRDefault="00DF1E43" w:rsidP="004E4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Соревнования по бадминтону в зачет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летней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спортакиады студентов </w:t>
            </w:r>
            <w:r w:rsidRPr="00820B6C">
              <w:rPr>
                <w:rFonts w:ascii="Arial" w:hAnsi="Arial" w:cs="Arial"/>
                <w:spacing w:val="3"/>
                <w:sz w:val="18"/>
                <w:szCs w:val="18"/>
              </w:rPr>
              <w:t>«Универсиада – 2017»</w:t>
            </w:r>
          </w:p>
        </w:tc>
        <w:tc>
          <w:tcPr>
            <w:tcW w:w="1192" w:type="dxa"/>
            <w:vAlign w:val="center"/>
          </w:tcPr>
          <w:p w:rsidR="00DF1E43" w:rsidRDefault="00DF1E43" w:rsidP="00305E22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20B6C">
              <w:rPr>
                <w:rFonts w:ascii="Arial" w:hAnsi="Arial" w:cs="Arial"/>
                <w:spacing w:val="-3"/>
                <w:sz w:val="18"/>
                <w:szCs w:val="18"/>
              </w:rPr>
              <w:t>Стадион «Олимп»</w:t>
            </w:r>
          </w:p>
          <w:p w:rsidR="00DF1E43" w:rsidRPr="00820B6C" w:rsidRDefault="00DF1E43" w:rsidP="00305E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DF1E43" w:rsidRPr="00820B6C" w:rsidRDefault="00DF1E43" w:rsidP="00305E22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20B6C">
              <w:rPr>
                <w:rFonts w:ascii="Arial" w:hAnsi="Arial" w:cs="Arial"/>
                <w:spacing w:val="-3"/>
                <w:sz w:val="18"/>
                <w:szCs w:val="18"/>
              </w:rPr>
              <w:t>С.М. Зубов</w:t>
            </w:r>
          </w:p>
          <w:p w:rsidR="00DF1E43" w:rsidRPr="00820B6C" w:rsidRDefault="00DF1E43" w:rsidP="00305E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E43" w:rsidRPr="00820B6C" w:rsidTr="005955BE">
        <w:tc>
          <w:tcPr>
            <w:tcW w:w="1291" w:type="dxa"/>
            <w:vMerge w:val="restart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658" w:type="dxa"/>
            <w:vMerge w:val="restart"/>
            <w:shd w:val="clear" w:color="auto" w:fill="auto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358" w:type="dxa"/>
            <w:shd w:val="clear" w:color="auto" w:fill="auto"/>
          </w:tcPr>
          <w:p w:rsidR="00DF1E43" w:rsidRPr="009D7C05" w:rsidRDefault="00DF1E43" w:rsidP="009D7C05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C05">
              <w:rPr>
                <w:rFonts w:ascii="Arial" w:hAnsi="Arial" w:cs="Arial"/>
                <w:sz w:val="18"/>
                <w:szCs w:val="18"/>
              </w:rPr>
              <w:t>Вечер исторического портрета «Александр Невский – защитник земли русской»</w:t>
            </w:r>
          </w:p>
        </w:tc>
        <w:tc>
          <w:tcPr>
            <w:tcW w:w="1606" w:type="dxa"/>
            <w:shd w:val="clear" w:color="auto" w:fill="auto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:rsidR="00DF1E43" w:rsidRPr="00AC4B02" w:rsidRDefault="00DF1E43" w:rsidP="002454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B02">
              <w:rPr>
                <w:rFonts w:ascii="Arial" w:hAnsi="Arial" w:cs="Arial"/>
                <w:sz w:val="18"/>
                <w:szCs w:val="18"/>
              </w:rPr>
              <w:t>Библиотечный зал</w:t>
            </w:r>
          </w:p>
        </w:tc>
        <w:tc>
          <w:tcPr>
            <w:tcW w:w="1523" w:type="dxa"/>
            <w:vAlign w:val="center"/>
          </w:tcPr>
          <w:p w:rsidR="00DF1E43" w:rsidRPr="006D2277" w:rsidRDefault="00DF1E43" w:rsidP="002454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7">
              <w:rPr>
                <w:rFonts w:ascii="Arial" w:hAnsi="Arial" w:cs="Arial"/>
                <w:sz w:val="18"/>
                <w:szCs w:val="18"/>
              </w:rPr>
              <w:t>О.А Копытова</w:t>
            </w:r>
          </w:p>
        </w:tc>
      </w:tr>
      <w:tr w:rsidR="00DF1E43" w:rsidRPr="00820B6C" w:rsidTr="005955BE">
        <w:tc>
          <w:tcPr>
            <w:tcW w:w="1291" w:type="dxa"/>
            <w:vMerge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vMerge/>
            <w:shd w:val="clear" w:color="auto" w:fill="auto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</w:tcPr>
          <w:p w:rsidR="00DF1E43" w:rsidRPr="009D7C05" w:rsidRDefault="00DF1E43" w:rsidP="009D7C05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</w:tcPr>
          <w:p w:rsidR="00DF1E43" w:rsidRPr="00820B6C" w:rsidRDefault="00DF1E43" w:rsidP="004C40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Соревнования по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Легкой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атоетике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зачет летней спортакиады студентов </w:t>
            </w:r>
            <w:r w:rsidRPr="00820B6C">
              <w:rPr>
                <w:rFonts w:ascii="Arial" w:hAnsi="Arial" w:cs="Arial"/>
                <w:spacing w:val="3"/>
                <w:sz w:val="18"/>
                <w:szCs w:val="18"/>
              </w:rPr>
              <w:t>«Универсиада – 2017»</w:t>
            </w:r>
          </w:p>
        </w:tc>
        <w:tc>
          <w:tcPr>
            <w:tcW w:w="1192" w:type="dxa"/>
            <w:vAlign w:val="center"/>
          </w:tcPr>
          <w:p w:rsidR="00DF1E43" w:rsidRDefault="00DF1E43" w:rsidP="00305E22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20B6C">
              <w:rPr>
                <w:rFonts w:ascii="Arial" w:hAnsi="Arial" w:cs="Arial"/>
                <w:spacing w:val="-3"/>
                <w:sz w:val="18"/>
                <w:szCs w:val="18"/>
              </w:rPr>
              <w:t>Стадион «Олимп»</w:t>
            </w:r>
          </w:p>
          <w:p w:rsidR="00DF1E43" w:rsidRDefault="00DF1E43" w:rsidP="00305E22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14:00</w:t>
            </w:r>
          </w:p>
          <w:p w:rsidR="00DF1E43" w:rsidRPr="00820B6C" w:rsidRDefault="00DF1E43" w:rsidP="00305E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DF1E43" w:rsidRPr="00820B6C" w:rsidRDefault="00DF1E43" w:rsidP="00305E22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20B6C">
              <w:rPr>
                <w:rFonts w:ascii="Arial" w:hAnsi="Arial" w:cs="Arial"/>
                <w:spacing w:val="-3"/>
                <w:sz w:val="18"/>
                <w:szCs w:val="18"/>
              </w:rPr>
              <w:t>С.М. Зубов</w:t>
            </w:r>
          </w:p>
          <w:p w:rsidR="00DF1E43" w:rsidRPr="00820B6C" w:rsidRDefault="00DF1E43" w:rsidP="00305E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E43" w:rsidRPr="00820B6C" w:rsidTr="005955BE">
        <w:tc>
          <w:tcPr>
            <w:tcW w:w="1291" w:type="dxa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</w:tcPr>
          <w:p w:rsidR="00DF1E43" w:rsidRPr="009D7C05" w:rsidRDefault="00DF1E43" w:rsidP="009D7C05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</w:tcPr>
          <w:p w:rsidR="00DF1E43" w:rsidRPr="00820B6C" w:rsidRDefault="00DF1E43" w:rsidP="004C40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Соревнования преподавателей в зачет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летней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спортакиады студентов </w:t>
            </w:r>
            <w:r w:rsidRPr="00820B6C">
              <w:rPr>
                <w:rFonts w:ascii="Arial" w:hAnsi="Arial" w:cs="Arial"/>
                <w:spacing w:val="3"/>
                <w:sz w:val="18"/>
                <w:szCs w:val="18"/>
              </w:rPr>
              <w:t>«Универсиада – 2017»</w:t>
            </w:r>
          </w:p>
        </w:tc>
        <w:tc>
          <w:tcPr>
            <w:tcW w:w="1192" w:type="dxa"/>
            <w:vAlign w:val="center"/>
          </w:tcPr>
          <w:p w:rsidR="00DF1E43" w:rsidRDefault="00DF1E43" w:rsidP="00305E22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20B6C">
              <w:rPr>
                <w:rFonts w:ascii="Arial" w:hAnsi="Arial" w:cs="Arial"/>
                <w:spacing w:val="-3"/>
                <w:sz w:val="18"/>
                <w:szCs w:val="18"/>
              </w:rPr>
              <w:t>Стадион «Олимп»</w:t>
            </w:r>
          </w:p>
          <w:p w:rsidR="00DF1E43" w:rsidRDefault="00DF1E43" w:rsidP="00305E22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15:00</w:t>
            </w:r>
          </w:p>
          <w:p w:rsidR="00DF1E43" w:rsidRPr="00820B6C" w:rsidRDefault="00DF1E43" w:rsidP="00305E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DF1E43" w:rsidRPr="00820B6C" w:rsidRDefault="00DF1E43" w:rsidP="00305E22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20B6C">
              <w:rPr>
                <w:rFonts w:ascii="Arial" w:hAnsi="Arial" w:cs="Arial"/>
                <w:spacing w:val="-3"/>
                <w:sz w:val="18"/>
                <w:szCs w:val="18"/>
              </w:rPr>
              <w:t>С.М. Зубов</w:t>
            </w:r>
          </w:p>
          <w:p w:rsidR="00DF1E43" w:rsidRPr="00820B6C" w:rsidRDefault="00DF1E43" w:rsidP="00305E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E43" w:rsidRPr="00820B6C" w:rsidTr="005955BE">
        <w:tc>
          <w:tcPr>
            <w:tcW w:w="1291" w:type="dxa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658" w:type="dxa"/>
            <w:shd w:val="clear" w:color="auto" w:fill="auto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358" w:type="dxa"/>
            <w:shd w:val="clear" w:color="auto" w:fill="auto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E43" w:rsidRPr="00820B6C" w:rsidTr="005955BE">
        <w:tc>
          <w:tcPr>
            <w:tcW w:w="1291" w:type="dxa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658" w:type="dxa"/>
            <w:shd w:val="clear" w:color="auto" w:fill="auto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58" w:type="dxa"/>
            <w:shd w:val="clear" w:color="auto" w:fill="auto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DF1E43" w:rsidRPr="00C0206A" w:rsidRDefault="00DF1E43" w:rsidP="00B67D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206A">
              <w:rPr>
                <w:rFonts w:ascii="Arial" w:hAnsi="Arial" w:cs="Arial"/>
                <w:sz w:val="16"/>
                <w:szCs w:val="16"/>
              </w:rPr>
              <w:t>Методический семинар «Электронное обучение и дистанционные образовательные технологии: современное состояние и перспективы развития»</w:t>
            </w:r>
          </w:p>
        </w:tc>
        <w:tc>
          <w:tcPr>
            <w:tcW w:w="1790" w:type="dxa"/>
          </w:tcPr>
          <w:p w:rsidR="00DF1E43" w:rsidRPr="00820B6C" w:rsidRDefault="00DF1E43" w:rsidP="00B67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:rsidR="00DF1E43" w:rsidRDefault="00DF1E43" w:rsidP="00B6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  <w:p w:rsidR="00DF1E43" w:rsidRPr="00820B6C" w:rsidRDefault="00DF1E43" w:rsidP="00B6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16.20-17.50</w:t>
            </w:r>
          </w:p>
        </w:tc>
        <w:tc>
          <w:tcPr>
            <w:tcW w:w="1523" w:type="dxa"/>
            <w:vAlign w:val="center"/>
          </w:tcPr>
          <w:p w:rsidR="00DF1E43" w:rsidRPr="00820B6C" w:rsidRDefault="00DF1E43" w:rsidP="00B6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А.М. Берестовский</w:t>
            </w:r>
          </w:p>
        </w:tc>
      </w:tr>
      <w:tr w:rsidR="00DF1E43" w:rsidRPr="00820B6C" w:rsidTr="005955BE">
        <w:tc>
          <w:tcPr>
            <w:tcW w:w="1291" w:type="dxa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658" w:type="dxa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358" w:type="dxa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E43" w:rsidRPr="00820B6C" w:rsidTr="005955BE">
        <w:tc>
          <w:tcPr>
            <w:tcW w:w="1291" w:type="dxa"/>
            <w:shd w:val="clear" w:color="auto" w:fill="FFFF00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658" w:type="dxa"/>
            <w:shd w:val="clear" w:color="auto" w:fill="FFFF00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358" w:type="dxa"/>
            <w:shd w:val="clear" w:color="auto" w:fill="FFFF00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FFF00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FFFF00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00"/>
            <w:vAlign w:val="center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00"/>
            <w:vAlign w:val="center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E43" w:rsidRPr="00820B6C" w:rsidTr="005955BE">
        <w:tc>
          <w:tcPr>
            <w:tcW w:w="1291" w:type="dxa"/>
            <w:shd w:val="clear" w:color="auto" w:fill="FFFF00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658" w:type="dxa"/>
            <w:shd w:val="clear" w:color="auto" w:fill="FFFF00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358" w:type="dxa"/>
            <w:shd w:val="clear" w:color="auto" w:fill="FFFF00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FFF00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FFFF00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00"/>
            <w:vAlign w:val="center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00"/>
            <w:vAlign w:val="center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E43" w:rsidRPr="00820B6C" w:rsidTr="005955BE">
        <w:tc>
          <w:tcPr>
            <w:tcW w:w="1291" w:type="dxa"/>
          </w:tcPr>
          <w:p w:rsidR="00DF1E43" w:rsidRPr="00820B6C" w:rsidRDefault="00DF1E43" w:rsidP="008347B9">
            <w:pPr>
              <w:spacing w:after="0" w:line="240" w:lineRule="auto"/>
              <w:ind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658" w:type="dxa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358" w:type="dxa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E43" w:rsidRPr="00820B6C" w:rsidTr="005955BE">
        <w:tc>
          <w:tcPr>
            <w:tcW w:w="1291" w:type="dxa"/>
            <w:shd w:val="clear" w:color="auto" w:fill="auto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658" w:type="dxa"/>
            <w:shd w:val="clear" w:color="auto" w:fill="auto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358" w:type="dxa"/>
            <w:shd w:val="clear" w:color="auto" w:fill="auto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DF1E43" w:rsidRPr="00820B6C" w:rsidRDefault="00DF1E43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Первенство города по мини-футболу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pacing w:val="-3"/>
                <w:sz w:val="18"/>
                <w:szCs w:val="18"/>
              </w:rPr>
              <w:t>Стадион «Олимп»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F1E43" w:rsidRPr="00820B6C" w:rsidRDefault="00DF1E4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С.М. Зубов</w:t>
            </w:r>
          </w:p>
        </w:tc>
      </w:tr>
      <w:tr w:rsidR="000048A9" w:rsidRPr="00820B6C" w:rsidTr="005955BE">
        <w:tc>
          <w:tcPr>
            <w:tcW w:w="1291" w:type="dxa"/>
            <w:vMerge w:val="restart"/>
            <w:shd w:val="clear" w:color="auto" w:fill="auto"/>
          </w:tcPr>
          <w:p w:rsidR="000048A9" w:rsidRPr="00820B6C" w:rsidRDefault="000048A9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658" w:type="dxa"/>
            <w:vMerge w:val="restart"/>
            <w:shd w:val="clear" w:color="auto" w:fill="auto"/>
          </w:tcPr>
          <w:p w:rsidR="000048A9" w:rsidRPr="00820B6C" w:rsidRDefault="000048A9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358" w:type="dxa"/>
            <w:shd w:val="clear" w:color="auto" w:fill="auto"/>
          </w:tcPr>
          <w:p w:rsidR="000048A9" w:rsidRPr="00820B6C" w:rsidRDefault="000048A9" w:rsidP="008347B9">
            <w:pPr>
              <w:tabs>
                <w:tab w:val="left" w:pos="91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Весенний капустник «С Днем рождения друзья!».</w:t>
            </w:r>
          </w:p>
          <w:p w:rsidR="000048A9" w:rsidRPr="00820B6C" w:rsidRDefault="000048A9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0048A9" w:rsidRPr="00820B6C" w:rsidRDefault="000048A9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048A9" w:rsidRPr="00820B6C" w:rsidRDefault="000048A9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048A9" w:rsidRPr="00820B6C" w:rsidRDefault="000048A9" w:rsidP="008222E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 xml:space="preserve">Общежитие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048A9" w:rsidRPr="00820B6C" w:rsidRDefault="000048A9" w:rsidP="008222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B6C">
              <w:rPr>
                <w:rFonts w:ascii="Arial" w:hAnsi="Arial" w:cs="Arial"/>
                <w:sz w:val="18"/>
                <w:szCs w:val="18"/>
              </w:rPr>
              <w:t>А.М. Дубкова</w:t>
            </w:r>
          </w:p>
        </w:tc>
      </w:tr>
      <w:tr w:rsidR="000048A9" w:rsidRPr="00820B6C" w:rsidTr="005955BE">
        <w:tc>
          <w:tcPr>
            <w:tcW w:w="1291" w:type="dxa"/>
            <w:vMerge/>
            <w:shd w:val="clear" w:color="auto" w:fill="auto"/>
          </w:tcPr>
          <w:p w:rsidR="000048A9" w:rsidRPr="00820B6C" w:rsidRDefault="000048A9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vMerge/>
            <w:shd w:val="clear" w:color="auto" w:fill="auto"/>
          </w:tcPr>
          <w:p w:rsidR="000048A9" w:rsidRPr="00820B6C" w:rsidRDefault="000048A9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</w:tcPr>
          <w:p w:rsidR="000048A9" w:rsidRPr="00820B6C" w:rsidRDefault="000048A9" w:rsidP="008347B9">
            <w:pPr>
              <w:tabs>
                <w:tab w:val="left" w:pos="91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Ученый совет</w:t>
            </w:r>
          </w:p>
        </w:tc>
        <w:tc>
          <w:tcPr>
            <w:tcW w:w="1606" w:type="dxa"/>
            <w:shd w:val="clear" w:color="auto" w:fill="auto"/>
          </w:tcPr>
          <w:p w:rsidR="000048A9" w:rsidRPr="00820B6C" w:rsidRDefault="000048A9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048A9" w:rsidRPr="00820B6C" w:rsidRDefault="000048A9" w:rsidP="008347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048A9" w:rsidRDefault="000048A9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Корпус №1</w:t>
            </w:r>
          </w:p>
          <w:p w:rsidR="000048A9" w:rsidRPr="00820B6C" w:rsidRDefault="000048A9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048A9" w:rsidRPr="00820B6C" w:rsidRDefault="00221063" w:rsidP="008347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А.М. Берестовский</w:t>
            </w:r>
          </w:p>
        </w:tc>
      </w:tr>
    </w:tbl>
    <w:p w:rsidR="008347B9" w:rsidRDefault="008347B9" w:rsidP="00C063F9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8347B9" w:rsidSect="00D532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53225"/>
    <w:rsid w:val="000048A9"/>
    <w:rsid w:val="00006CF7"/>
    <w:rsid w:val="00041577"/>
    <w:rsid w:val="00063542"/>
    <w:rsid w:val="000A1395"/>
    <w:rsid w:val="000C31B2"/>
    <w:rsid w:val="0011513C"/>
    <w:rsid w:val="00126AAE"/>
    <w:rsid w:val="00132C6A"/>
    <w:rsid w:val="00154BE9"/>
    <w:rsid w:val="001618B7"/>
    <w:rsid w:val="001636EA"/>
    <w:rsid w:val="001F56E3"/>
    <w:rsid w:val="00205343"/>
    <w:rsid w:val="00221063"/>
    <w:rsid w:val="002371B5"/>
    <w:rsid w:val="002A0B32"/>
    <w:rsid w:val="002A6C9A"/>
    <w:rsid w:val="002C41AE"/>
    <w:rsid w:val="002E28AD"/>
    <w:rsid w:val="00303516"/>
    <w:rsid w:val="003200AF"/>
    <w:rsid w:val="00345C6E"/>
    <w:rsid w:val="003473A2"/>
    <w:rsid w:val="00370C1C"/>
    <w:rsid w:val="003730ED"/>
    <w:rsid w:val="003A753F"/>
    <w:rsid w:val="003C204F"/>
    <w:rsid w:val="003F6C70"/>
    <w:rsid w:val="00432240"/>
    <w:rsid w:val="00432BF9"/>
    <w:rsid w:val="0044011A"/>
    <w:rsid w:val="00445FEC"/>
    <w:rsid w:val="00467557"/>
    <w:rsid w:val="0047219F"/>
    <w:rsid w:val="00480217"/>
    <w:rsid w:val="004C40DB"/>
    <w:rsid w:val="004E4BB9"/>
    <w:rsid w:val="00520683"/>
    <w:rsid w:val="005450D7"/>
    <w:rsid w:val="00570710"/>
    <w:rsid w:val="00583D73"/>
    <w:rsid w:val="005955BE"/>
    <w:rsid w:val="005A3B65"/>
    <w:rsid w:val="005C24BB"/>
    <w:rsid w:val="005E0256"/>
    <w:rsid w:val="005E39D1"/>
    <w:rsid w:val="00630721"/>
    <w:rsid w:val="00667417"/>
    <w:rsid w:val="006A1341"/>
    <w:rsid w:val="006D2277"/>
    <w:rsid w:val="00733BD6"/>
    <w:rsid w:val="00746B75"/>
    <w:rsid w:val="00762419"/>
    <w:rsid w:val="007A44EC"/>
    <w:rsid w:val="008024C0"/>
    <w:rsid w:val="008222E9"/>
    <w:rsid w:val="00822F53"/>
    <w:rsid w:val="008347B9"/>
    <w:rsid w:val="008B4450"/>
    <w:rsid w:val="008C4337"/>
    <w:rsid w:val="008D7202"/>
    <w:rsid w:val="009D7C05"/>
    <w:rsid w:val="009F50C9"/>
    <w:rsid w:val="00A01AA5"/>
    <w:rsid w:val="00A02466"/>
    <w:rsid w:val="00A209FC"/>
    <w:rsid w:val="00A41202"/>
    <w:rsid w:val="00A641CB"/>
    <w:rsid w:val="00A6446B"/>
    <w:rsid w:val="00A80C0F"/>
    <w:rsid w:val="00AA5F1E"/>
    <w:rsid w:val="00AB2773"/>
    <w:rsid w:val="00AB3395"/>
    <w:rsid w:val="00AC4B02"/>
    <w:rsid w:val="00AD5567"/>
    <w:rsid w:val="00B455D6"/>
    <w:rsid w:val="00B943B3"/>
    <w:rsid w:val="00BA2AD0"/>
    <w:rsid w:val="00BA3A17"/>
    <w:rsid w:val="00BA769C"/>
    <w:rsid w:val="00BB3B9B"/>
    <w:rsid w:val="00BC29D4"/>
    <w:rsid w:val="00BD2B4C"/>
    <w:rsid w:val="00BE49FB"/>
    <w:rsid w:val="00C0206A"/>
    <w:rsid w:val="00C063F9"/>
    <w:rsid w:val="00C414A6"/>
    <w:rsid w:val="00C463BD"/>
    <w:rsid w:val="00D429CF"/>
    <w:rsid w:val="00D53225"/>
    <w:rsid w:val="00D6307A"/>
    <w:rsid w:val="00D742D9"/>
    <w:rsid w:val="00D84F02"/>
    <w:rsid w:val="00DA6FCC"/>
    <w:rsid w:val="00DF1E43"/>
    <w:rsid w:val="00E0544D"/>
    <w:rsid w:val="00E07322"/>
    <w:rsid w:val="00E418F4"/>
    <w:rsid w:val="00E56212"/>
    <w:rsid w:val="00E7225D"/>
    <w:rsid w:val="00E777A0"/>
    <w:rsid w:val="00E8642C"/>
    <w:rsid w:val="00EC0875"/>
    <w:rsid w:val="00ED6B2E"/>
    <w:rsid w:val="00EF113F"/>
    <w:rsid w:val="00F36384"/>
    <w:rsid w:val="00F77EFD"/>
    <w:rsid w:val="00FA1E00"/>
    <w:rsid w:val="00FB7D05"/>
    <w:rsid w:val="00FD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347B9"/>
  </w:style>
  <w:style w:type="paragraph" w:styleId="a3">
    <w:name w:val="List Paragraph"/>
    <w:basedOn w:val="a"/>
    <w:uiPriority w:val="34"/>
    <w:qFormat/>
    <w:rsid w:val="00AC4B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2017-05-02T05:12:00Z</cp:lastPrinted>
  <dcterms:created xsi:type="dcterms:W3CDTF">2017-03-29T03:23:00Z</dcterms:created>
  <dcterms:modified xsi:type="dcterms:W3CDTF">2017-05-02T08:45:00Z</dcterms:modified>
</cp:coreProperties>
</file>